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83" w:rsidRPr="00BF5783" w:rsidRDefault="00BF5783" w:rsidP="00BF578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BF5783">
        <w:rPr>
          <w:rFonts w:ascii="Times New Roman" w:eastAsia="Times New Roman" w:hAnsi="Times New Roman" w:cs="Times New Roman"/>
          <w:b/>
          <w:bCs/>
          <w:color w:val="0B00E0"/>
          <w:sz w:val="24"/>
          <w:szCs w:val="24"/>
          <w:lang w:eastAsia="hr-HR"/>
        </w:rPr>
        <w:t>FRANJEVCI MEDJU HRVATSKIM NARODOM I NJIHOVO PROSVJETITELJSKO DJELOVANJE</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Vicko Kapitanovic </w:t>
      </w:r>
    </w:p>
    <w:p w:rsidR="00BF5783" w:rsidRPr="00BF5783" w:rsidRDefault="00BF5783" w:rsidP="00BF578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Clanak objavljen u zborniku </w:t>
      </w:r>
      <w:r w:rsidRPr="00BF5783">
        <w:rPr>
          <w:rFonts w:ascii="Times New Roman" w:eastAsia="Times New Roman" w:hAnsi="Times New Roman" w:cs="Times New Roman"/>
          <w:i/>
          <w:iCs/>
          <w:sz w:val="24"/>
          <w:szCs w:val="24"/>
          <w:lang w:eastAsia="hr-HR"/>
        </w:rPr>
        <w:t xml:space="preserve">Uloga Katolicke crkve u razvoju hrvatskog skolstva </w:t>
      </w:r>
      <w:r w:rsidRPr="00BF5783">
        <w:rPr>
          <w:rFonts w:ascii="Times New Roman" w:eastAsia="Times New Roman" w:hAnsi="Times New Roman" w:cs="Times New Roman"/>
          <w:sz w:val="24"/>
          <w:szCs w:val="24"/>
          <w:lang w:eastAsia="hr-HR"/>
        </w:rPr>
        <w:br/>
        <w:t xml:space="preserve">(Priredili: M. Pranjic - N. Kujundzic - I. Biondic), Zagreb 1994, 49-66. </w:t>
      </w:r>
    </w:p>
    <w:p w:rsidR="00BF5783" w:rsidRPr="00BF5783" w:rsidRDefault="00BF5783" w:rsidP="00BF578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BF5783">
        <w:rPr>
          <w:rFonts w:ascii="Times New Roman" w:eastAsia="Times New Roman" w:hAnsi="Times New Roman" w:cs="Times New Roman"/>
          <w:color w:val="0000FF"/>
          <w:sz w:val="24"/>
          <w:szCs w:val="24"/>
          <w:lang w:eastAsia="hr-HR"/>
        </w:rPr>
        <w:t xml:space="preserve">SAZETAK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color w:val="0000FF"/>
          <w:sz w:val="24"/>
          <w:szCs w:val="24"/>
          <w:lang w:eastAsia="hr-HR"/>
        </w:rPr>
        <w:t>Franjevci su u hrvatskim krajevima kroz nekoliko zadnjih stoljeca najbrojniji crkveni red. Uz svoj evangelizacijski i karitativni rad pridonijeli su mnogo i na skolskom i prosvjetnom podrucju. Uz skole koje su osnivali za obrazovanje pripadnika svoga Reda, a od tih su ucilista u Dubrovniku, Sibeniku i Osijeku bila generalna ucilista I. reda, koja su pripremala medjunarodno priznate lektore (i na kojima se postizala jubilacija, akademski stupanj s pravnim ucincima jednak doktoratu), franjevci su osnivali, posebno osnovne i srednje, skole i za laike. Franjevac je vjerojatno sastavljac prve hrvatske pocetnice. Franjevci su su sastavljaci brojnih skolskih prirucnika, abecedarija, katekizama, gramatika, rjecnika filozofskih i teoloskih udzbenika te mnogih tekstova za obrazovanje sirokih masa. Iz skola koje su oni vodili izisli su mnogi biskupi, crkveni i politicki vodje, zacetnici oslobodilackih pokreta, nacionalni preporoditelji, pisci, prirodoznanci, arheolozi, skupljaci narodnog blaga, teolozi, mistici i mucenici, pa cak i prvi hrvatski svetac, ali takodjer i nebrojeno mnostvo nepoznatih obicnih ljudi koji su u tim skolama stekli svoje osnovno obrazovanje.</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after="0"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pict>
          <v:rect id="_x0000_i1025" style="width:0;height:1.5pt" o:hralign="center" o:hrstd="t" o:hr="t" fillcolor="#a0a0a0" stroked="f"/>
        </w:pict>
      </w:r>
    </w:p>
    <w:p w:rsidR="00BF5783" w:rsidRPr="00BF5783" w:rsidRDefault="00BF5783" w:rsidP="00BF578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BF5783">
        <w:rPr>
          <w:rFonts w:ascii="Times New Roman" w:eastAsia="Times New Roman" w:hAnsi="Times New Roman" w:cs="Times New Roman"/>
          <w:b/>
          <w:bCs/>
          <w:sz w:val="24"/>
          <w:szCs w:val="24"/>
          <w:lang w:eastAsia="hr-HR"/>
        </w:rPr>
        <w:t>FRANJEVCI MEDJU HRVATSKIM NARODOM I NJIHOVO PROSVJETITELJSKO DJELOVANJE</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Mala su braca u svojoj srzi pucki vjerovjesnici, premda su neki njihovi clanovi kroz proslost potjecali iz plemickih ili gradjanskih obitelji a neki djelovali u visokim sluzbama. Malenost je u zamisli osnivaca pretpostavljala odricanje isticanja nadmocnosti nad ostalim ljudima, u svakom pogledu. Plemstvu po rodjenju, mocnosti po sluzbi, uglednosti po kulturi, Franjo je pretpostavio dostojanstvo ljudskosti sinova Bozjih. Nije bio prvi covjek u povijesti krscanstva kojeg je odbijala napuhana samodopadljivost zloupotrebljene kulture. No, nije bio ni protivnik kulture. Studij u Franjevackom redu smatrao se uvijek nacinom rada i za nj su vrijedila opcenita pravila o radu. Ideal koji je Franjo zacrtao trazio je skolsku spremu i njegova subraca su to shvatila.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Putujuci propovjednici postaju u neku ruku i putujuci ucitelji. Propovijedanje je trazilo teolosko znanje. Polemike s hereticima zahtijevale su dobro vladanje filozofskim strukama narocito logikom i dijalektikom. Briga za za bolesne i okuzene trazila je poznavanje medicine i prirodnih znanosti sto je franjevce odvuklo cak u eksperimentalne znanosti.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Skolstvo u franjevackom redu iznudio je prakticni zivot1. Zbog toga franjevci najcesce postaju pioniri na podrucjima koja redovito, institucionalizirano, skolstvo zapostavlja. Ubacuju se kao nevjeze na podrucja gdje je njihov rad potreban i vrlo cesto dosizu do prave strucnosti. Za sva podrucja franjevackog prosvjetnog rada to je potrebno imati na umu da bi se shvatila raznolikost njihova djelovanja.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lastRenderedPageBreak/>
        <w:t xml:space="preserve">Franjevci nisu red s prosvjetnim ciljem. Kao "prosjackom" redu, njima ne odgovaraju skole koje zahtijevaju skupa sredstva. Prema svome zakonodavstvu oni podizu skole u velikim mjestima, da bi se mogli suociti s profesorima iz drugih skola, a vjerojatno i da bi se mogli koristiti skupim knjigama drugih ucilista. U velikim sveucilisnim gradovima Franjevacki red ukljucio se u svojim najranijim pocecima u tok teoloske i prirodoznanstvene misli. Franjevacke visoke skole kao pariska, oksfordska, kembridzska, bolonjska i napuljska pripojile su se sire ili tjesnje sveucilistima. Skole u Parizu i Oxfordu postale su upravo glasovite zbog svojih profesora.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Teolozi kao Aleksandar Haleski, Bonaventura da Bagnoregio, Ivan Duns Scot, William iz Ockhama itd. zacrtali su duboke brazde u tokove svjetske misli.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Pomoc kulture nisu mogli odbaciti ni franjevci na hrvatskom tlu, ni hrvatski misionari koji su odlazili navjescivati evandjelje izvan Hrvatske, iako su se u hrvatskim krajevima susreli s prvom poteskocom, nedostatkom drugih crkvenih visokih ucilista.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Vaznost visokih ucilista postala je tokom vremena u Franjevackom redu i zakonski presudna za zivot pojedinih provincija. Pojedini ogranci Reda: Mala braca, Mala braca konventualci i Mala braca kapucini razlikovali su se doduse ponesto u svom zakonodavstvu s obzirom na studij, ali studij nije zapustan u nijednom od tih ogranaka. Generalni kapitul Reda male brace 1553. u Salamanci odredio je da svaka provincija mora imati gramaticka, filozofska i teoloska ucilista. A to je kasnije potvrdio i papa Klement VIII. bulom Decet Romanum Pontificem. Prema tome provincije koje nisu mogle ili htjele uzdrzavati ucilista izlagale su se opasnosti da izgube prava provincija i budu svedene na kustodiju2.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b/>
          <w:bCs/>
          <w:sz w:val="24"/>
          <w:szCs w:val="24"/>
          <w:lang w:eastAsia="hr-HR"/>
        </w:rPr>
        <w:t>OSNOVNO SKOLSTVO</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Premda u franjevackom Pravilu ne postoje zakonske uredbe o obrazovnom i prosvjetnom djelovanju pojedinih clanova Reda, prakticni zivot zahtijevao je od franjevaca takvu djelatnost i oni su se njom obilno bavili. Ondje gdje su postojale prilike za dobro organizirano skolstvo, franjevci prepustaju skolstvo drugim redovima koji, prema svojoj zadaci, imaju to podrucje vise ili manje u programu redovnickog zivota. No to niposto ne znaci da su franjevci u prosvjetnoj djelatnosti opcenito zaostajali za drugim svecenstvom. Za to dapace imamo putpuno oprecnih dokaza.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Jos u srednjem vijeku neki su franjevci pojedinacno poucavali djecu velikasa a to su nastavili i kasnije. Poznato je da je hrvatski franjevac Juraj Dragisic pucavao djecu jednog od najvecih renesansnih mecena Lorenza de Medicia. Vjerojatno su neki franjevci slicno postupali i medju Hrvatima. Stjepan Tomasevic (1461- 1463) istice da je ucio latinsku knjigu3. S obzirom na europsku praksu moze se s vjerojatnoscu pretpostaviti da su mu ucitelji bili franjevci koji su tada bili jedini misionari u Bosni vicni latinskom jeziku. Uz pojedinacna poslanstva kod visih slojeva, fra,jevci se krecu medju obicnim pukom i kroz citavu svoju proslost vezu se uz obicni puk, pa i svoju kulturnu djelatnost uglavnom posvecuju obicnom puku. Njihovo skolsko zauzimanje potjece iz socijalne skrbi.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Iz takve skrbi potekla je i franjevacka djelatnost na podrucju osnovnog skolstva. Osnovno skolovanje u srednjem vijeku moralo je medju Hrvatima biti na prilicno niskoj razini kao i u ostaloj Europi. Obuhvacalo je uglavnom poznavanje pisma, citanje, pisanje i ucenje katekizma. Nazalost nesklone prilike unistile su velikim dijelom dokumentaciju o tom opismenjavanju a i ono nesto sto se sacuvalo ostalo je velikim dijelom neprouceno.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lastRenderedPageBreak/>
        <w:t xml:space="preserve">O franjevackom udjelu u skolstvu i sirenju prosvjete pocetkom novoga vijeka znamo doduse vise4 ali i tu smo cesto prisiljeni nagadjati. Josip Bratulic, s razlogom, pretpostavlja da bi upravo franjevac, Pavao Modrusanin "reda serafika svetago Franciska konventovali", prireditelj glagoljskog misala, mogao biti izdavac prve hrvatskoglagoljske pocetnice. Ta ce pocetnica posluziti kasnije i fra Rafaelu Levakovicu pri sastavljanju i tiskanju njegove glagoljsko-bosanicko- latinicke pocetnice Azbukividnek slovinski ize opcenim nacinom psalteric naziavaet se (Rim , 11629, 21693).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Ulogu pocetnica kao sto je poznato odigrali su i katekizmi krscanskog nauka prema kojima su djeca ucila citati i pisati. Franjevci u tome slijede onovremenu praksu i pri izdavanju svojih knjiga vise puta donose i abecedu kao Divkovic i Levakovic5 i kasnije fra Stipan Badric, te u Bosni biskup fra Augustin Miletic ciji se Pocetak slovstva, napomena i kratko istomacenje nauka karscanskoga upotrebljavao u Bosni kroz citavo proslo stoljece6. Napose u Bosni citavi niz franjevaca okusat ce se u pisanju prirucnika za opismenjavanje. Tu su fra Stjepan Marijanovic sa svojim Bukvarom iliti pocetak slovstva ilirickog i latinskog (Budim 1836), fra Ivan Franjo Jukic sa svojim abecedarom, fra Anto Knezevic i fra Mihovil Marijanovic7 i dr.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Uz takve abecedare-knjizice u samostanu na Visovcu se sacuvao i karakteristican abecedar na stapu. Stap je ujedno mogao posluziti i kao svojevrsni "ratio educationis" prikazan na prvoj stranici prve hrvatsko glagolske pocetnice. A zna se da su ucitelji tu metodu utjerivanja znanja upotrebljavali sve do u novije doba.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Potkraj XVI. st. osnovne skole nalazile su se skoro po svim franjevackim samostanima i zupama. U Bosni su franjevci po iskazu biskupa fra Franje Balicevica ucili djecu citati i pisati, latinicu i bosancicu, ponesto pravopisa (gramatike) i krscanski nauk8. Takav nacin skolovanja, prema izvjestaju makarskog biskupa fra Marijana Lisnjica, nastavio se i u XVII. stoljecu9 i potrajati ce sve do XVIII. stoljeca u sjevernoj Hrvatskoj, i do XIX. stoljeca u juznoj Hrvatskoj, tj. dok nije drzava preuzme nadzor na skolama.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Razina skole ovisila je o ucitelju i o ucenicima. Pokatkad su franjevci uz navedene predmete: citanje, pisanje, pravopis i vjeronauk, ucili djecu i ostale predmete potrebne za zivot. Iz takve pouke nastat ce i prirucnik racunanja, prvi na hrvatskom jeziku u Dalmaciji, koji je sastavio i izdao 1766. fra Mate Zoricic pod naslovom Aritmetika u slavni jezik illiriçki sastavgliena i na svitlost data, za korist targovacza, i vladahocza kuchgnega istoga naroda, Ancona 176610.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isto vrijeme pismenost se sirila i izvan skola. Ako se moze vjerovati fra Anti iz Gabele onda je po Bosni bilo vise zena i cobana koji su znali citati i pisati11. Prema izvjestaju Govannija da Vietri pocetkom XVIII. stoljeca franjevci su gramaticke skole drzali i po svim zupama12.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Netom bi djeca u osnovnim skolama naucila "i priuba" citati i pisati prelazili su na druge predmete. Zato se medju franjevcima osnove skolovanja katkada naziva gramatickom skolom13, a tako su se nazivale skole koje bi danas odgovarale srednjima, tj. na kojima se pripremalo za visi studij.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Bilo bi suvisno ovdje nabrajati i one osnovne skole o kojima su se sacuvali neki podaci a vodili su ih franjevci. Takvih skola bilo je dosta po sjevernoj Hrvatskoj, kao npr. u Krapini, Kostajnici, Virovitici, Samoboru i drugim naseljima, narocito po slavonskim gradicima14. Navodim samo nekoliko brojaka o franjevackim osnovnim skolama u Bosni i Hercegovini prije nego je o njima preuzela brigu drzava. Tako u Bosni dolaskom Austrije 1878. franjevci </w:t>
      </w:r>
      <w:r w:rsidRPr="00BF5783">
        <w:rPr>
          <w:rFonts w:ascii="Times New Roman" w:eastAsia="Times New Roman" w:hAnsi="Times New Roman" w:cs="Times New Roman"/>
          <w:sz w:val="24"/>
          <w:szCs w:val="24"/>
          <w:lang w:eastAsia="hr-HR"/>
        </w:rPr>
        <w:lastRenderedPageBreak/>
        <w:t xml:space="preserve">predaju drzavi preko 50 skola s blizu 2.500 katolicke djece, osim pravoslavnih i nesto Zidova15. U Hercegovini su franjevci, prema fra Andriji Nikicu, predali drzavi 12 skola sa 600 ucenika. A u vrijeme austrijske uprave i Kraljevine Jugoslavije proveli su pravo opismenjavanje puckih masa preko hrvatskih seljackih skola. Zacetnik i dusa organiziranja tih skola bio je fra Didak Buntic, pa se te skole ponekad nazivaju i fra Didakove skole. Prema nekim podacima u tim skolama opismenjeno je oko 30. 000 osoba16.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Dalmaciji, kao sto je receno, u vrijeme mletacke uprave franjevci su po svim zupama drzali pouke u opismenjavanju, koje se cesto nazivaju i skole. S dolskom austrijske uprave, a zatim francuske i ponovno druge austrijske uprave, uspostavljaju se i sluzbene drzavne trogodisnje skole u dalmatinskim gradicima od kojih vecinu skola preuzimaju franjevci (Sibenik, Drnis, Omis, Makarska, Imotski, Opuzen, Metkovic, Sinj). U tim skolama franjevci kao ucitelji ravnali su se po drzavnom pravilniku. Kako je izgledala jedna takva pucka skola u dalmatinskim gradovima moze si vidjeti iz iscrpnog prikaza pucke skole u Sibeniku koju je prikazao Nikola Mate Roscic17.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Po selima franjevci i nadalje drze uobicajene tecajeve opismenjavanja velikim dijelom povezane uz pouku vjeronauka. Tecajevi ce malo pomalo prerastati u pucke skole tako da ce franjevci prakticno drzati u Dalmaciji preko pedesetak puckih skola18. Kako su u Dalmaciji zupe redovito obuhvacale po nekoliko sela jasno je da zbog dusobriznickog rada ni skolski rad nije mogao biti sustavan, pa ce masoni i socijalisti pocetkom stoljeca taj rad zestoko napadati. Uza sve to u nekim selima franjevci ce ostati ucitelji sve do pocetka II. svjetskog rata.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teskim vremenima izbjeglistva nakon II. svjetskog rata franjevci skupljaju hrvatsku izbjeglicku djecu i kratko vrijeme drze skolu u Grottamare (AC) u Italiji19. A osnovali su takodjer i brojne dopunske "hrvatske skole" na zupama u prekomorskim zemljama Americi i Australiji u kojima su hrvatska djeca ucila hrvatski jezik i upoznavali domovinu svojih predja20.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b/>
          <w:bCs/>
          <w:sz w:val="24"/>
          <w:szCs w:val="24"/>
          <w:lang w:eastAsia="hr-HR"/>
        </w:rPr>
        <w:t>GRAMATICKO-HUMANISTICKE SKOLE</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srednjem vijeku, kad su franjevci stupili na pozornicu povijesti, srednje i osnovno skolstvo jos nije bilo u potpunosti razgraniceno u danasnjem obliku. Djeca i mladici razlicite dobi pohadjali su cesto iste skole. Ono sto bi danas koliko toliko odgovaralo srednjem skolstvu nazivalo se redovito uopcenim nazivima gramaticke skole i "studia humaniora"21. U XIII. i XIV. stoljecu franjevcima nije bilo jednostavno osnivati takve skole u hrvatskim krajevima. Narocito je to bilo tesko u Bosni. Zbog toga je Stjepan II. Kontromanic (1322-1353) molio papu Klementa VI. (1342--1352) da bosanski studenti mogu studirati u susjednim zemljama kako bi se mogli pouciti u latinskoj gramatici i rimskoj vjeri22.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primorskim vecim gradovima franjevci su najvjerojatnije imali svoje samostanske skole o kojima nazalost do danas nisu obavljena znanstvena istrazivanja. Vjekoslav Mastrovic drzi da su franjevci trecoreci vec u XV. st. imali u Zadru i skolu "gimnazijskog karaktera s hrvatskim nastavnim jezikom"23. No franjevci se uz vlastite skole ukljucuju i u gradsko skolstvo. Tako fra Ivan Macedonac 1493-1494. predaje gramatiku u gradskoj skoli u Splitu24.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Poznato je da su i u Dubrovniku franjevci u vrijeme Republike odrzavali javnu gramaticku skolu iako neznamo kad je ta skola osnovana. Nepoznat nam je i nacin kako se odvijala nastava. No najvjerojatnije su skole odgovarale europskoj razini.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lastRenderedPageBreak/>
        <w:t xml:space="preserve">Tridentski sabor poboljsava crkveno skolstvo, pa se to odrazilo i na redovnickim skolama. U franjevackom redu, od tada pa sve do drzavne intervencije, skolstvo se uglavnom zasnivalo na toj reformi. Franjevci su na svoj nacin primjenili odredbu o sjemenistima. Svoja ucilista svrstali su u cetiri stupnja. Najniza ucilista nazivala su se humanisticke ili gramaticke skole25. Mladici koji su zeljeli stupiti u Red dolazili su u samostane uglavnom u dobi oko 12 godina, a tako isto i mladici koji su pripustani u te skole a nisu namjeravali postati redovnici (dobna granica primanja u skolu kretala se izmedju 10-17 godina) . Po svoj prilici trajanje gramaticke skole ovisilo je, u praksi, o dobi pojedinacâ u kojoj su stupali u samostan. U nacelu mladici su gramaticku skolu, osim retorike, zavrsavali do 16 godine kada su, prema odredbama tridenstskog sabora, mogli biti primljeni u novicijat, ukoliko su namjeravali postati redovnici. Nakon novicijata bi, redovito kroz godinu dana, obnavljali svoje humanisticko znanje, pripravljajuci se za studij filozofije, i studirali retoriku. Polozivsi odredjene ispite, u dobi oko 18 godina, smatrani su prikladni za filozofsko skolovanje.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Premda se o skolovanju franjevaca u potridentskom razdoblju pisalo prilicno mnogo, proucavanja se uglavnom odnose na XVIII. stoljece tako da nam je XVI. i XVII. st. jos uvijek prilicno nepoznato. Znamo npr. da su gramaticke skole 1593. godine postojale u Zadru, i na Trsatu. Na njima su predavala po dva profesora. Istovremeno je generalni kapitul ostavio slobodu provincijalu Bosne Srebrene da sam moze odrediti mjesto ucilista26. U Dubrovniku se gramaticka skola ne spominje u zakljuccima kapitula 1593. ali je ona vjerojatno nastavila s radom. Broj je ucenika morao biti znatan na toj skoli jer su neki redovnici bili ocito uznemireni djecjom razigranom prisutnoscu, pa je provincijal 1680. godine nalozio da se skolske prostorije odvoje od stambenog dijela redovnika. Slicna shvacanja o narusavanju redovnicke stege prevagnula su tih godina u Redu tako da je generalni ministar fra Petar Marino odredio da se gramaticke skole za vanjske ucenike po samostanima dokinu. Takva je sudbina zahvatila i dubrovacku gramaticku skolu27.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Od tada ce jedno vrijeme djelovati samo nutarnje gramaticke skole, tj. za redovnicke kandidate, koje su bile neposredna priprava za filozofsko teolosko obrazovanje. Po svojoj zadaci odgovarale su danasnjim gimnazijama. Otvarane su i zatvarane ovisno o mogucnosti pojedinog samostana da uzdrzava takvu skolu, o raspolozivosti prikladnih ucitelja i o tome da li je bilo ucenika koji bi skolu pohadjali.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Kako u nutarnjim skolama nije vise bilo svjetovnjaka laika, a vrlo rijetko i kandidata za biskupijske svecenike, narocit se naglasak davao redovnickom odgoju pa je i skolska terminologija, vrlo cesto zamjenjivana odgojnom terminologijom. Tako se redovito zavrsni dio skolovanja u gramatickim skolama, a ponekad i skola filozofije i jednog dijela teologije naziva profesorij jer su u takvim skolama studirali vec zavjetovani studenti prije svecenickog redjenja28.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Preuzimanjem drzavne skrbi i nadzora nad skolama u vrijeme prosvjetiteljstva uvecava se i skolska dokumentacija pa o skolama gimnazijskog tipa imamo vise podataka u sjevernoj Hrvatskoj. Tako znamo da 1640. godine djeluje Gimnazija u Velikoj koja broji oko 40 ucenika, a gimnazija u Nasicama oko 1650. pedesetak ucenika. God. 1708. osnovana je gramaticka skola u Nasicama ali o njoj nema podataka.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Pozegi ce franjevci preuzeti nekadasnju isusovacku gimnaziju, koju su poslije dokidanja Isusovacke druzbe (1773) vodili Pavlini, a kad su i oni dokinuti (1786) i kad su pomrli posljdenji njihovi sekularizirani clanovi gimnaziju jos neko vrijeme vode svjetovni svecenici a onda je car Franjo 1834. potpuno predaje franjevcima koji su je vodili do 1865. Isto tako </w:t>
      </w:r>
      <w:r w:rsidRPr="00BF5783">
        <w:rPr>
          <w:rFonts w:ascii="Times New Roman" w:eastAsia="Times New Roman" w:hAnsi="Times New Roman" w:cs="Times New Roman"/>
          <w:sz w:val="24"/>
          <w:szCs w:val="24"/>
          <w:lang w:eastAsia="hr-HR"/>
        </w:rPr>
        <w:lastRenderedPageBreak/>
        <w:t xml:space="preserve">franjevci provincije sv. Ladislava produzavaju zivot i nekadasnjoj isusovackoj gimnaziji u Varazdinu koju preuzimaju 1835. godine i rade na njoj do 1853/5429.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Franjevci takodjer vode drzavne gimnazije u Slavonskom Brodu (1722-1777), Subotici (1797-1866), Osijeku (1799- 1855), Karlovcu (1783-1861) i Senju (1791- 180630), a kao profesori su predavali u Rumi i na Zagrebackoj Gimnaziji31. Drzavno ustrojstvo tih skola nije prepustalo puno slobodnoj volji njihovih predavaca u prilagodjavanju programa.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devetnaestom stoljecu osnivaju se nove gimnazije. Od njih ce franjevacka gimnazija osnovana 1848. i ujedinjana 1854. kao "Javno vise hervatsko gimnazije" u Sinju, steci slavu prve gimnazije na hrvatskom nastavnom jeziku u juznoj Hrvatskoj32. Franjevac konventualac Bonaventura Soldatic, provincijal Dalmatinsko-padovansko provincije (Kasniji generalni ministar) god. 1867. prenosi iz Padove sjediste Provincije i odgojno-skolske zavode u rodni Cres. Za razliku od sinjske gimnazije iskljucivo hrvatske, po sastavu profesora i studenata i po nastavnom jeziku, creski odgojni zavodi, narocito novicijat imaju medjunarodno obiljezje. Kroz taj su zavod, naime, osim novaka Dalmatinsko Padovanske provincije, prosli i neki redovnicki kandidati iz drugih konventualskih provincija, iz Spanjolske, Njemacke, Moldavije, Malte, Belgije i Austrije. U Cresu su ucili i dva konventualska generalna ministra: Sottaz i Orlini (Orlic). Cijena slave zavoda bila je ipak previsoka, sto pokazuje i metamorfoza Orlica u Orlinija, pa je pod utjecajem fra Frane Dobrovica u creski zavod 1895. uveden hrvatski jezik33. Gimnazija je nastavila svoj rad i nakon diobe Dalmatinsko-Padovanske provincije 1907. do talijanske okupacije 1919.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Franjevci u Bosni osnovali su gimnaziju najprije u Kresevu 1882, koja je zatim preselila u Gucu Goru (1883-1900) a potom u Visoko (1900)34. - Slijedili su ih franjevci u Hercegovini koji pocetkom stoljeca otvaraju gimnaziju na Sirokom Brijegu, koja 1918. dobiva pravo javnosti. A zatim za gimnaziju dvadesetih godina izgradjuju zgradu koja je mogla primiti oko 500 ucenika.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Godine 1925. osnovana je franjevacka gimnazija u Varazdinu. - Franjevci Provincije sv. Jeronima osnovali su nizu gimnaziju na Kosljunu, a u vrijeme talijanske okupacije premjestili su je na Badiju. Visa gimnazija u Dubrovniku dobila je 1928 pravo javnosti. Osim franjevaca pohadjali su je i pitomci biskupskog sjemenista te kandidati dominikanske i neko vrijeme kapucinske provincije i poneki ucenik iz grada35.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Kao sto su franjevci bili pisci mnogih osnovnoskolskih udzbenika, abecedara i katekizama, tako oni pisu udzbenike i za srednje odnosno humanisticke gramaticke skole, udarajuci tako temelje lingvistici. Osnovni udzbenik za kojim se namecala potreba bio je u tim skolama latinska gramatika, koja pisana najcesce u usporedbi s hrvatskim postaje vrlo cesto i gramatika hrvatskog jezika. Bez teznje za iscrpnoscu u prikazu pojedinih udzbenika spominjem ovdje objavljene gramatike fra Tome Babica iz Velima, fra Lovre Sitovica, fra Josipa Jurina fra Stjepana Marijanovica za I. i III. razred, fra Ambroza Matica, fra Filipa Kunica i neobjavljene fra Gaspara Vinjalica, fra Andrije Bujasa i fra Mije Bilusica36.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b/>
          <w:bCs/>
          <w:sz w:val="24"/>
          <w:szCs w:val="24"/>
          <w:lang w:eastAsia="hr-HR"/>
        </w:rPr>
        <w:t>VISOKO SKOLSTVO</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Uz osnovne skole koje su drzali za djecu i uz gramaticke skole franjevci su uredili svoje skolstvo tako da su imali i vlastite vise skole. Na tim visim skolama predavala se filozofija ili teologija ili te obadvije struke.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lastRenderedPageBreak/>
        <w:t xml:space="preserve">Visoke su se skole s vremenom razvile u razlicite tipove: pokrajinska ucilista, skole prakticnog bogoslovlja, i opca ucilista. Nazivale su se vrlo cesto i gimnazijama ili licejima. Ti su nazivi isticani ponekad i na skolskim prirucnicima37. Naziv gimanazija narocito se rabio u konventualskom ogranku Reda cak i u samim zakonodavnim tekstovima38.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Pokrajinska ucilista (ili jednostavno gimnazije, kod franjevaca konventualaca) bila su ucilista za jednu redovnicku pokrajinu. Za uspostavu profesora i uzdrzavanje skole brinula se uprava odnosne redovnicke pokrajine. Ucilista su redovito imala jednog profesora za filozofiju i dva profesora za teologiju.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Skole prakticnog bogoslovlja uspostavljane su u pojedinim samostanima. Najcesce su to bile skole u kojima su se rjesavali prakticni slucejevi savjesti, zvane cesto i skole moralne teologije. Profesore za te skole odredjivala je provincijska uprava a za uzdrzavanje profesora brinuo se redovito samostan.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Opca su ili generalna ucilista kod franjevaca (gymnasia generalia, kod franjevaca konventualaca) bila visoke skole opcesvjetskog znacenja. Na njima su mogli studirati studenti iz svih pokrajina i zemalja. Bila su pod nadzorom opceg ili generalnog definitorija tj. vrhovne uprave pojedinih ogranaka franjevackog reda. Profesore je postavljao i razrjesivao duznosti generalni ministar sa svojim definitorijem. Razlikovala su se na ucilista (kod franjevaca konventualaca gimnazije) II. i ucilista I. stupnja ili razreda. A na njima su se mogli postizati i neki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b/>
          <w:bCs/>
          <w:sz w:val="24"/>
          <w:szCs w:val="24"/>
          <w:lang w:eastAsia="hr-HR"/>
        </w:rPr>
        <w:t>Akademski naslovi</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Dok su generalna ucilista uglavnom imala stalno sjediste provincijska su ucilista vise puta zbog neprilika ili zbog lakseg uzdrzavanja studenata mijenjala boravak.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Tesko je znati da li su kroz XIII. i XIV. st. franjevaci imali sustavno visoko skolstvo u hrvatskim krajevima. Cini mi se da se bez ustrucavanja moze reci da su za svoje potrebe drzali provincijske skole. Sposobniju subracu ili neke za koje su troskove osiguravali dobrocinitelji ili rodbina slali su na visa ucilista u inozemstvo. Tako je u Hrvatskoj kroz proslost velik broj franjevaca dobio naslov lektora, sto je odgovaralo stupnju visokoskolskog profesora.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Franjevci su vec zarana poceli osnivati po samostanima i vise skolstvo. Neki povjesnicari misle da je vec oko 1260. uprava franjevackog reda poslala u Zadar vrsnog teologa Jeronima Mascia, kasnijeg papu Nikolu IV., fra Bonaventuru Tielcia i fra Ivana iz Anagnia da urede skolstvo u "Franjevackoj slavenskoj provinciji", kako su tada nazivali hrvatsku redovnicku pokrajinu39. Mozemo samo pretpostavljati da je Jeronim predavao i u Zadru prema svojim predavanjima Comentaria in sacram scripturam i Comentaria in 4 libros sententiarum, prije nego je 1270. postao provincijal "Slavenske provincije".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Nije, ipak, sigurno da li je zadarsko uciliste od 1260. djelovalo kao opce. Sklon sam vjerovati da je to uciliste bilo uredjeno kao provincijsko uciliste i da je djelovalo prema potrebama i mogucnostima Provincije. Na takav me zakljucak navodi citavi niz lektora koji se u povijesnim dokumentima spominju u Zadru a imena im je objavio Marin Oreb. Ponekad je ime tih lektora ocito upotrebljeno i mimo sveze sa sluzbom, kao strucni naslov doticnog redovnika.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lastRenderedPageBreak/>
        <w:t xml:space="preserve">Lektori se vec rano spominju i u Splitu i Trogiru sto ne bi moralo znaciti da su u sva tri grada franjevci drzali vlastite skole. No isto je tako moguce da su se skole kao provincijske premjestale iz mjesta u mjesto gdje je bio odredjeni lektor. Jos je naime do kraja 17. st. a i kasnije bio obicaj da filozofiju predaje samo jedan lektor. Od pocetka 17. stoljeca za teologiju su bila nuzna dva lektora. Samo su se za generalna bogoslovna ucilista trazila trojica lektora i od 1691 najmanje desetorica studenata. No cini se da se ni taj zakon nije strogo obdrzavao40.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Tursko porobljavanje Bosne omelo je obnovu studija u Bosni i franjevci su i dalje nastavljali visoke studije izvan Provincije. No i Provincije koje su imale vlastita ucilista slale su vise puta svoje studente na generalna ucilista u druge Provincije.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b/>
          <w:bCs/>
          <w:sz w:val="24"/>
          <w:szCs w:val="24"/>
          <w:lang w:eastAsia="hr-HR"/>
        </w:rPr>
        <w:t>Filozofska ucilista</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Filozofska ucilista u franjevackom redu, kao i u Crkvi opcenito, imala su svrhu pripremiti studente za sto razumljiviji studij teologije. Kao sto je receno, starija franjevacka ucilista u Hrvatskoj nisu dovoljno proucena da bismo mogli govoriti o strukturi njihovog uredjenja41. Moze se samo pretpostavljati da su slijedili vise ili manje crkveno zakonodavstvo kao sto je to bilo u ostalim zemljama.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vrijeme katolicke obnove u XVI. stoljecu franjevacko zakonodavstvo, pod utjecajem Tridenstskog sabora, svraca sve vise paznju na obnovu ucilista. Generalni kapituli (opservanata) u Salamanci (1553), Rimu (1587), Valladolidu (1593) pozabavili su se studijem u Redu i donijeli zakljucke da se filozofija predaje najmanje tri godine i da se u njezinu okviru studira logika, metafizika i fizika. Valladolidskim statutima bilo je propisano odrzavanje tjednih, mjesecnih i godisnjih javnih rasprava na filozofskim ucilistima. Filozofski studij zavrsavao je javnom raspravom42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Konventualci su se kroz to vrijeme takodjer ozbiljno bavili pitanjem obnove studija a ishod napora je uskoro postao vidljiv i u zakonskim odredbama koje su objavljene pod naslovom Obnova studija43.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Manja braca (opservanti) su se i nadalje redovito na svojim generalnim kapitulima nastavili baviti studijem, ali nisu cinili narocitih zaokreta. Na generalnom kapitulu u Madridu 1645. odredjeno je da svaka provincija treba imati provincijsko filozofsko uciliste (Studium provinciale artium) koje treba imati najmanje 10 studenata i jednog lektora44.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Kao ishod skoro dvostoljetnih napora za obnovom studija generalni kapitul franjevackog reda odrzan u Rimu 1694. donio je statute u kojima su prosirene odredbe o kolegijima koje su lektori trebali predavati na filozofskim ucilistima. Prema tim odredbama na generalnim ucilistima su se trebali predavati: summulae, logika, fizika, metafizika, animistika, ucenje o nastanku i propadanju tvari i kozmologija. Teze javnih rasprava na kraju studija trebale su otada biti tiskane i javno oglasene. A oni koji nisu zadovoljili navedenim propisima nisu mogli postati lektori teologije45. Koliko se taj propis odrzavao u hrvatskim krajevima tesko je reci. Ipsak se jedan broj takvih tiskanih filozofskih teza sacuvao sve do danas u nasim samostanskim bibliotekama.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Prema danas sigurno zajamcenim podacima najstarije franjevacko uciliste djeluje u Dubrovniku. Prema Brleku prvi put se spominje u Malog vijecu Republike 19. studenoga 139046. Godine 1429. Dubrovacke je republika udijelila dio troskova lektoru fra Andriji koji je predavao na dubrovackom ucilistu a odlazio je na uciliste u Firenzu47. Mozda se taj </w:t>
      </w:r>
      <w:r w:rsidRPr="00BF5783">
        <w:rPr>
          <w:rFonts w:ascii="Times New Roman" w:eastAsia="Times New Roman" w:hAnsi="Times New Roman" w:cs="Times New Roman"/>
          <w:sz w:val="24"/>
          <w:szCs w:val="24"/>
          <w:lang w:eastAsia="hr-HR"/>
        </w:rPr>
        <w:lastRenderedPageBreak/>
        <w:t xml:space="preserve">odlazak pravno moze povezati uz odluku opceg kapitula Reda u Toulousu 1373. prema kojoj je hrvatska provincija "Sclavonia" mogla slati svoje studente na studij bogoslovije na opce uciliste u Firenzu48. U skladu sa spomenutom odredbom moglo bi se pretpostaviti da je fra Andrija bio lektor filozofije i da je u Firenzu posao upravo sto je franjevcima u Dubrovniku nedostajalo teolosko uciliste, kao sto su dva i pol stoljeca kasnije dubrovacki studenti nastavljali svoje studije u Aquili.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Uciliste se spominje u dubrovackom samostanu i kasnije u drugoj polovici XV. stoljeca i njegov je razvoj vjerojatno povezan uz nastojanje Pija II. da pripremi misionare za Bosansku Provinciju. Sv. Stolica je, naime, uznastojala da bi se u Bosni podigala kulturna razina napose u filozofiji, crkvenom pravu i teologiji, zbog toga je 1462. odredila petoricu ucenih franjevaca koji su svoju naobrazbu stekli na visokim europskim ucilistima, da reformiraju studij. Jedan od njih bio je fra Petar rodom iz bosanskog krunidbenog grada Mile a moglo bi se pretpostaviti da su i ostala cetvorica bila iz Bosne ili iz primorskih hrvatskih krajeva49. No po svemu sudeci uciliste je obnovljeno kao filozofsko-teolosko i imalo je samo pokrajinsko znacenje. Na njemu je pocetkom XVI. stoljeca predavao poznati humanist Juraj Dragisic.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XVI. stoljecu (najkasnije od god. 1532. uciliste djeluje kao generalno filozofsko uciliste a na njemu predaje jedan profesor [1532 Bonaventura s Krka]. Medjutim 1593. uciliste nalazimo na popisu provincijskih ucilista Reda [profesor Klement iz Konavala]. Studij teologije studenti su vjerojatno nastavljali u Aquili. Kako neznamo nista o ucilistima Provincije Bosne Srebrene jer je kapitul ostavio Provincijal da moze odrediti profesore, to je dubrovacko filozofsko uciliste moglo biti i jedino filozofsko franjevacko uciliste u hrvatskim krajevima50.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XVII. stoljecu pocinje u franjevackom redu skolstvo opadati u znanstvenom pogledu ali se broj generalnih ucilista naglo povecava. Oslobodjeni velikim dijelom od Turaka i hrvatski se krajevi od XVII. stoljeca ukljucuju u skolske tokove. Tako filozofska ucilista djeluju, uz krace ili duze prekide skoro u svim franjevackim samostanima, od kojih se ovdje spominju samo neka koja su trajala duze i o kojima su bili pristupacniji podaci. To su: u Krapini (1685-1783)51 u Sibeniku (1699-1911), Osijeku (1707-1724, 1735-1757), Makarskoj (1708) i drugim samostanima Provincije Presv. Otkupitelja52 te u Nasicama (1725 -1830)53. U Iloku je filozofski studij uz prekide trajao 50 godina (1717-1873)54. Filozofska ucilista, kao generalna, djelovala su uglavnom paralelno s generalnim bogoslovnim ucilistima.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vrijeme Marije Terezije (1740-1780) i Josipa II. (1765-1790) drzava se sve vise mijesa i u Franjevacko skolstvo pa ono gubi donekle svoje karakteristike i prilagodjava se drzavnim propisima, dok konacno u banskoj Hrvatskoj i Slavoniji 1783. crkvena ucilista filozofije nisu dokinuta. Poslije 1800. crkvena ucilista se ponovno obnavljaju. Do sklapanja konkordata Austrije sa Sv. Stolicom (1855) drzavna kontrola u tim ucilistima bila je vrlo jaka, ali se cini da nije bilo na ustrb samog studija.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Sve do pocetka ovog stoljeca, skolstvo ce u praksi usprkos svih zahtijeva drzavne vlasti nastaviti utrtim tokom. Skolske odredbe generala Dionizija Schulera iz 1905. i uvodjenje novog crkvenog zakonika unijeti ce nove zahtjeve u crkeveni studij i poboljsati njegovu razinu.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Skolama su franjevci upotrebljavali djelomicno kao prirucnike odredjene strane autore ali su jos vise upotrebljavali vlastite udzbenike koji su ostajali u rukopisu. Samostanske biblioteke obiluju takvim, nazalost do danas neproucenim, rukopisima. Sama makarska </w:t>
      </w:r>
      <w:r w:rsidRPr="00BF5783">
        <w:rPr>
          <w:rFonts w:ascii="Times New Roman" w:eastAsia="Times New Roman" w:hAnsi="Times New Roman" w:cs="Times New Roman"/>
          <w:sz w:val="24"/>
          <w:szCs w:val="24"/>
          <w:lang w:eastAsia="hr-HR"/>
        </w:rPr>
        <w:lastRenderedPageBreak/>
        <w:t xml:space="preserve">biblioteka posjeduje sedamdesetak takvih vecih ili manjih skolskih spisa55. Jedini prirucnik filozofije tiskao je poznati hrvatski kulturni radnik fra Andrija Kacic Miosic pod naslovom Elementa peripathetica u Veneciji 1752. O tom prirucniku Albert Bazala jos je pocetkom naseg stoljeca drzao da bi uz male preinake mogao posluziti kao "vrlo zgodna logika za skole"56.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novije vrijeme filozofski studij je tjesnje povezan uz studij teologije, pa i ucilista slijede sudbinu teoloskih skola.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b/>
          <w:bCs/>
          <w:sz w:val="24"/>
          <w:szCs w:val="24"/>
          <w:lang w:eastAsia="hr-HR"/>
        </w:rPr>
        <w:t>Bogoslovna ucilista</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Bogoslovna ucilista osnivana su u Franjevackom redu uglavnom za skolovanje vlastitih clanova. Vjerojatno su i u Provinciji "Sclavonia" vrlo rano osnovana pokrajinska bogoslovna ucilista koja su se zadovoljavala samo s jednim profesorom. Uostalom takva praksa je sve do tridentskog sabora bila uobicajena u Europi. Takvih skola je moralo biti dosta po samostanima sto pokazuje visok broj lektora. One su trazile relativno male gospodarske izdatke s kojima su se samostani mogli suociti. Pripravljale su uglavnom buduce svecenike i zupnike. Oni koji su htjeli steci neki akademski stupanj ili biti lektori u tim samostankim pokrajinskim skolama morali su studirati u inozemstvu. Da su skole koje su postojale u Provinciji Sclavoniae djelovale samo kao pokrajinske navodi nas na zakljucak i odluka opceg kapitula Reda u Toulousu 1373. prema kojoj je hrvatska provincija "Sclavonia" mogla slati svoje studente na opce uciliste u Firenzu57. To su bili za samostane i za Provinciju veliki izdaci pa je naravno da su franjevci rano pomisljali kako bi osnovali vlastito uciliste na kojem bi se mogli pripremati i buduci lektori. Svakako potkraj XIV st. franjevci ponovno pomisljaju uspostaviti generalno uciliste u zadarskom samostanu58. Nije poznato da li je ono u to vrijeme stvarno i uspostavljeno.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Prema odredbi Pape Klementa VIII. (1592-1605) u Franjevackom Redu trebalo je djelovati svega deset generalnih ucilista. Studenti s dubrovackog generalnog filozofskog ucilista trebali su nastaviti daljnji teoloski studij u Aquili59.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Papina odredba o broju generalnih ucilista nije se medjutim uspjela odrzati i generalna ucilista se upravo kroz XVII. i XVIII. st. umnozavaju na ustrb kvalitete studija. Hrvatski franjevci ce umjesno iskoristiti tu pogodnost lakseg osnivanja ucilista i kroz XVII. i XVIII. stoljece zatraziti ce i dobiti dozvole za nekoliko generalnih ucilista u razlicitim krajevima. To je znacilo da su se za profesore mogli natjecati franjevci iz citavog Reda. Neka su od tih ucilista ubrzo promaknuta na generalna ucilista prvog stupnjada a studenti nakon zavrsenih studija na tim ucilistima mogli su predavati na svim ucilistima Reda.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Uciliste u Zadru koje je vec spominjano vjerojatno je mijenjalo svoju namjenu. Kao sto je vec istaknuto ono je djelovalo kao "gramaticka" skola a kasnije je postalo generalnim ucilistem. God. 1723. odlukom generalnog kapitula u Rimu, uciliste je prenijelo svoje sjediste u Koper60.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God. 1664. podignuto je dubrovacko pokrajinsko uciliste na stupanj opceg bogoslovnog ucilista koje je prema tome imalo priznanje i Crkve i Republike. Prema Velnicu uciliste je 1723. podignuto na prvi stupanj. Ali o ucilistu u njegovu starijem razdoblju i do ukidanje Republike znamo vrlo malo, jer se njegov arhiv nije sacuvao61. Vrijedno je ipak spomenuti da se na tom ucilistu skolovao poznati hrvatski leksikograf Joakim Stulli.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lastRenderedPageBreak/>
        <w:t xml:space="preserve">Pocetkom XVII. stoljeca osnivaju franjevci i u Zagrebu vlastito visoko uciliste. Uciliste je 1670. proglaseno generalnim ucilistem drugog stupnja, a 1700. prvog stupnja. Prema Emanuelu Hosku bila je to uz katedralnu bogosloviju najstarija bogoslovna skola u sjevernoj Hrvatskoj. "U toj je skoli jos prije tri stotine godina (1670) uvedena siroka fakultetska nastava u teologiji, i to sedam desetljeca prije nego na teoloskom fakultetu Zagrebacke isusovacke akademije, koja je prethodnica suvremenoga Zagrebackog sveucilista"62.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Generalna ucilista drugog stupnja djelovala su jos na Trsatu (prije 1679-1783), Varazdinu (1700-1783) Sibeniku (1725- 1735) i Makarskoj (1743-1745, 1799-1802, 1816)63.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Ucilista I. reda postojala su u Budimu (1722)64 Dubrovniku (1723), Sibeniku (1735)65, i Osijeku (1735-1783)66. U okviru osjeckog ucilista djelovala je i prva tiskara u Slavoniji (1735-1774).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Prema odredbi Klementa VIII. na svakom generalnom ucilistu trebala su predavati tri profesora. Predavanja su trajala cetiri godine a profesori su trebali slijediti u predavanjima raspored cetiriju knjiga sentencija Petra Lombardskoga, naravno uz dodatke novijih ucenja. Kao i u filozofiji nastava je ukljucivala javne rasprave67.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Odredbe generalnog kapitula franjevackog reda iz 1694. pridodale su u poucavanju teologije vise vaznosti prakticnim znanostima, proucavanju Sv. pisma, retorike i homiletike. Za nas je znacajno da je za tu svrhu kapitul preporucio kao prirucnik knjigu hrvatskog franjevca Zadranina Oktavijana Spadera Jankovica Introductio ad lecturae theologicae et praedicationis evangelicae officium i zaduzio generalnog ministra da je razasalje u sva ucilista Reda68.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Na hrvatskim generalnim ucilistima nije studiralo mnogo studenata. I samo skolstvo bilo je velikim dijelom oponasanje europskog skolstva. Profesori su ocito bili cesto zabavljeni i drugim radom tako da se cini da je cesto puta nedostajalo izvornosti i da je ona ovisila od sposobnosti pojedinih profesora.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Didakticki pristup obiljezen tradicionalnoscu vrlo tesko se mijenjao u tim skolama. Udzbenici su bili redovito na latinskom jeziku pa su prema tome domace franjevacke skole nudile svojim studentima spoznaje koje su se sticale i u inozemstvu. Uostalom u franjevackim skolama barem u XVIII. stoljecu ujednaceni su teoloski kolegiji koje su lektori predavali u citavom Redu, potpuno uniformiranje izveo je generalni ministar Klement iz Palerma (1756-1762) koji je objavio tiskom raspored gradje koja se trebala predavati na franjevackim ucilistima69.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No ozracje koje je vladalo u skolama u Hrvatskoj bilo je razlicito od onog u velikim gradovima kao npr. u Rimu ili Parizu, gdje su samo rijetki studenti imali srecu zavrsiti svoje studije. Za razliku od tih ucilista na kojima su profesori ulagali mnogo truda u knjigu natjecuci se sto ce ostaviti potomcima, na generalnim ucilistima u Hrvatskoj vladala je ucmalost i mala mogucnost koristiti se znanstvenim pomagalima jer su nedostajale bogate teoloske biblioteke.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Ipak i u takvim prilikama ucilista su ispunjala barem donekle zakonske propise o skolstvu. Tesko je bilo s objavljivanjem javnih rasprava, jer su tiskare redovito bile daleko od ucilisnih sredista. U odredjenim razmacima bilo je ipak studenata koji su svoje teze tiskali na kraju studija.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lastRenderedPageBreak/>
        <w:t xml:space="preserve">Od devetnastog stoljeca teoloski je studij u Hrvatskoj morao slijediti drzavni program. Tek od konkordata izmedju Austrije i Sv. Stolice 1855. Crkva moze slobodnije slijediti vlastiti program. Uslijed toga i teoloska ucilista se kod nas pomalo obnavljaju prema suvremenim potrebama. Hercegovacka franjevacka provincija u vrijeme austrijskog protektorata nad Bosnom i Hercegovinom osniva 1895 bogoslovno uciliste u Mostaru. Bila je to prva visokoskolska ustanova u Hercegovini. Njezin primjer slijedi i Bosna Srebrena koja otvara 1905. u Livnu svoje teolosko uciliste koje je 1909. iz Livna preselilo u Sarajevo, u samostan sv. Ante. Godine 1940. uredbom o rangu rimokatolickih bogoslovnih skola drzava je priznala franjevackim visokim bogoslovnim skolama rang fakulteta70. II. svjetski rat ugrozio je i franjevacko skolstvo. Zgrade bogoslovijâ u Makarskoj i Mostaru nastradale su od bombardiranja. Dovoz ziveznih namirnica bio je onemogucen. No franjevci nisu klonuli duhom ni u tim prilikama. Dapace 11. srpnja 1944. postigli su da je donesena zakonska odredba da se osnuje Rimokatolicki bogoslovni fakultet u Sarajevu, a njegova je uprava povjerena franjevcima svih pet hrvatskih provincija. Fakultet medjutim nije nikada zapoceo s radom a drzavne su vlasti 1947. oduzele bosanskim franjevcima novoizgradjenu zgradu koja je trebala posluziti za smjestaj fakulteta. U poslijeratnom razdoblju ucilista su se zatvarala i upornom zilavoscu ponovno otvarala. Danas hrvatski franjevci osim rada na drugim visokim crkvenim ucilistima drze i dva vlastita svoja ucilista: Franjevacku visoku bogosloviju u Makarskoj i Franjevacku teologiju, danas u izbjeglistvu iz Sarajeva u Hrvatskoj, dva rijetka prezivjela povjesna ucilista u Franjevackom redu.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b/>
          <w:bCs/>
          <w:sz w:val="24"/>
          <w:szCs w:val="24"/>
          <w:lang w:eastAsia="hr-HR"/>
        </w:rPr>
        <w:t>Akademski stupnjevi</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Na franjevackim ucilistima, koja su djelovala izvan sveucilista, a takva su u hrvatskim krajevima bila sva franjevacka ucilista, mogli su se postizati razliciti akademski stupnjevi.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Franjevci konventualci, zadrzali su dugo, kao i dominikanci, nazive bastinjene iz srednjeg vijeka. Na njihovim generalnim gimnazijama drugog i prvog razreda dobivao se, nakon zavrsetka pojedinih odsjekâ studija i javnih rasprava, bakalaureat iz logike, fizike, biblije itd., te naslov propovjednika i lektora71. Nakon dvanaest godina predavanja lektori su dobivali naslov magistra72.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Franjevci opservantske struje odbacili su akademske naslove bakalaureata i magistra i zadrzali jedino naslove sluzbe. Onaj tko je zavrsio trogodisnje filozofske i trogodisnje teoloske studije mogao je uz odredjeni ispit biti proglasen propovjednikom. Onaj tko je nakon trogodisnjeg studija filozofije studirao cetiri godine teologiju na nekom generalnom ucilistu mogao je uz natjecajni ispit, postati lektor filozofije. Kad je netko pobjedio na natjecajnom ispitu za lektora filozofije i nakon toga s uspjehom predavao tri godine filozofiju i objavio tiskom javnu raspravu, nakon sto je skupio svjedocanstva o svom izglednom vladanju mogao je pristupiti na natjecaj za lektora teologije73.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Lektori su se razlikovali na provincijske i generalne prema natjecaju i ucilistu na kojem su predavali i postizali stupnjeve. Lektori teologije koji su neprekidno predavali deset godina teologiju na generalnim ucilistima I. reda, ili 12 godina uz prekide, postajali su lektori jubilati a papa Inocent XI. izjednacio ih je u svim pravima i povlasticama s doktorima filozofije i magistrima teologije74. Nakon 1723. generalni kapitul je prosirio pravo na jubilaciju i na ucilistima drugog reda, ako neka provincija nije imala uciliste prvog reda75.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Danas na dvjema franjevackim teologijama, makarskoj i sarajevskoj, studenti nakon dvije godine filozofskih i tri godine teoloskih studija postizu diplomu o zavrsenom visokom </w:t>
      </w:r>
      <w:r w:rsidRPr="00BF5783">
        <w:rPr>
          <w:rFonts w:ascii="Times New Roman" w:eastAsia="Times New Roman" w:hAnsi="Times New Roman" w:cs="Times New Roman"/>
          <w:sz w:val="24"/>
          <w:szCs w:val="24"/>
          <w:lang w:eastAsia="hr-HR"/>
        </w:rPr>
        <w:lastRenderedPageBreak/>
        <w:t xml:space="preserve">teoloskom studiju. A studentima svecenicima nakon jos jedne godine pastoralnog studija izdaje se potvrda o postignutoj svecenickoj spremi.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b/>
          <w:bCs/>
          <w:sz w:val="24"/>
          <w:szCs w:val="24"/>
          <w:lang w:eastAsia="hr-HR"/>
        </w:rPr>
        <w:t>IZVANSKOLSKA PROSVJETITELJSKA DJELATNOST</w:t>
      </w:r>
      <w:r w:rsidRPr="00BF5783">
        <w:rPr>
          <w:rFonts w:ascii="Times New Roman" w:eastAsia="Times New Roman" w:hAnsi="Times New Roman" w:cs="Times New Roman"/>
          <w:sz w:val="24"/>
          <w:szCs w:val="24"/>
          <w:lang w:eastAsia="hr-HR"/>
        </w:rPr>
        <w:t xml:space="preserv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Kao sto je vec istaknuto franjevci su, prije svega, propovijednicki red koji je po svojoj naravi siritelj religiozne prosvjete. Mnostvo franjevaca kroz proslost imalo je cak i sluzbeno naziv propovjednika. Kao propovjednicima bila im je potrebana i svjetovna kultura koju su dalje neizravno sirili svojim propovijedima u hrvatskom narodu. Uz to je Franjevacki red dao Hrvatskoj, ili je Hrvatska iz franjevackog reda dala Crkvi, nekoliko stotina biskupa franjevaca76. Kao i svi biskupi ti su se franjevci morali brinuti i za prosvjetno stanje klera u biskupijama kojima su upravljali. No istrazivati tu djelatnost prelazi okvir ovog rada.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Iz franjevackih redova izisao je velik broj znanstvenika i jos vise pisaca i profesora. O bogatoj kulturnoj djelatnosti govore i danas biblioteke u Dubrovniku Zadru, Splitu, Sibeniku i po ostalim franjevackim samostanima koje su svojevrsni kulturni spomenici.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Najstarije sacuvano franjevacko knjisko djelovanje posveceno je teologiji77, bilo da se radi o latinskim ili hrvatskim tekstovima. I to njihovo djelovanje ima trostruku prakticnu svrhu: pomoc pri sudjelovanju u bogosluzju, prenosenje zasada vjere, i teolosko razglabanje vjere citateljima.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Da bi sto bolje uveli vjernike u sudjelovanje u bogosluzju franjevci su se dali na priredjivanje prakticnih bogosluznih prirucnika, u cemu su, inace, u Europi imali neobicne zasluge vec od samog pocetka svoga Reda. Izdavanjem hrvatskih liturgijskih knjiga neizravno su utjecali na citave generacije u kulturi i jezicnom izricaju. Sudjelovali su u cuvanju povijesne bastine i kontinuiteta glagoljice na hrvatskom podrucju izdavajuci glagoljske misale, kao fra Pavao Modrusanin koji tiska 1528. u Veneciji glagoljski misal i fra Rafael Levakovic koji u Rimu 1631. priredjuje novo izdanje. U ocuvanju bastine glagoljskih liturgijskih knjiga preuzet ce kasnije neospornu zaslugu franjevci trecoreci78. No prava prosvjetna zasluga franjevaca je da su, djelujuci medju malim pukom, u upotrebu uveli hrvatsku liturgijsku knjigu.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Zanimljivo je da su se u njihovim knjiznicama sacuvali najstariji hrvatski lekcionari, kao korculanski (iz 14 st.) i zadarski lekcionar. A nije iskljuceno da su im franjevci i autori. Medjutim ono sto ne mozemo potvrditi za dva prethodna saznajemo sa sigurnoscu da je prvu hrvatsku tiskanu knjigu na zivom jeziku izdao franjevac Bernardin Drvodilic poznatiji pod nazivom Splicanin. A to je ujedno jedna od nasjstarijih tiskanih knjiga na nekom zivom slavenskom jeziku. I u drugim krajevima izvan Dalmacije franjevci su prvi izdavali lekcionare. Tako bosanski franjevac Ivan Bandulavic 1613. izdaje lekcionar, koji je dozivio nekoliko izdanja. u Dalmaciji je lekcionar priredio fra Petar Knezevic a dozivio je takodjer nekoliko izdanja (1773, 1838, 1840, 1857) a u Slavoniji fra Nikola i Antun Kesic (1740), fra Emerik Pavic (1764) i fra Marijan Lanosovic (1794). U novije vrijeme lekcionare su priredjivali fra Petar Vlasic i fra Jure Radic79, a velik je udio franjevaca i u prijevodu danasnjeg odobrenog crkvenog lekcionara. - I u Gradiscu je konventualac Vladimir Valentic priredio hrvatski lekcionar (1741) koji je dozivio cetiri izdanja.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Drugi je cilj franjevackih izdanja bio prenosenje zasada vjere i zbog toga su franjevci objavili dvadesetak katekizmskih prirucnika koji su najcesce sluzili i kao skolske pocetnice. Od znacajnijih spominjem dva katekizma Matije Divkovica (1563-1631), od kojih je Nauk krstjanski poznat pod nazivom Mali (Venecija 1616) dozivio vis od deset izdanja, i Cvit </w:t>
      </w:r>
      <w:r w:rsidRPr="00BF5783">
        <w:rPr>
          <w:rFonts w:ascii="Times New Roman" w:eastAsia="Times New Roman" w:hAnsi="Times New Roman" w:cs="Times New Roman"/>
          <w:sz w:val="24"/>
          <w:szCs w:val="24"/>
          <w:lang w:eastAsia="hr-HR"/>
        </w:rPr>
        <w:lastRenderedPageBreak/>
        <w:t xml:space="preserve">razlika mirisa duhovnoga, (Venecija 1726) fra Tome Babica koji je dozivio 7 izdanja80. A da bi ovaj prilog bio i doprinos novim istrazivanjima, od dosad nepoznatih priredjivaca katekizama upozoravam na mletackog franjevca fra Ivana Antuna (Gian Antonio) Bomana, koji je svoje studije zavrsio na generalnom ucilistu u Sibeniku, a izdao je Istomacenje nauka krstjanskoga81.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 istom duhu kao i katekizmi pisane su i mnogobrojne franjevacke knjige propovijedi bez kojih se ne moze ni zamisliti bilo kakav pregled povijesti hrvatskog govornistva i homiletike. Od mnogobrojnih autora ovdje spominjem samo kapucina Stefana Zagrepca i fra Jeronima Filipovica cija su se tri sveska propovijedi upotrebljavala kao prirucnik citavo jedno stoljece u Dalmaciji i Bosni i Hercegovini i time znacajno utjecala na formiranje hrvatskog knjizevnog jezika.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S istim ciljem prenosenja istina vjere franjevci daju Hrvatima i prvi potpuni prijevod sv. Pisma koje je preveo franjevac Matija Petar Katancic.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Uz tekstove za siroke mase franjevci su pisali i strucne tekstove koji su bili namjenjeni obrazovanijim slojevima.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Tekstovi na latinskom imali su dvostruku svrhu ili su bili pisani kao skolski udzbenici pa prema tome bez narocite teznje za izvornoscu, vec samo sa zeljom da se prilagode stupnju razumijevanja ucenika, ili teoloske rasprave koje su imale znanstvene zahtjeve. Ove posljednje pisali su uglavnom franjevci izvan domovine i one su imale ograniceni utjecaj u domovini podizuci vise ponos domovinskih pisaca i poticuci ih da se i sami okusaju na tom podrucju.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Latinski teoloski pisci pojavljuju se vrlo rano na hrvatskom podrucju. Franjevci nastavljaju to djelo slijedeci uzor, i isticuci kao ponos, crkvenog naucitelja sv. Jeronima. Njihova imena mogla bi ispuniti citave leksikone i ovdje se dovoljno samo prisjetiti na tu vrstu sirenja prosvjete i teoloske znanosti od vremena bl. Monalda iz Kopra, crkvenog pravnika cije je djelo poznato pod naslovom "Summa monaldina" bilo vrlo cijenjeno do najnovijih teologa svjetskoga glasa kao sto je bio fra Karlo Balic, osnivac Papinske marijanske akademije.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Medju teoloskim piscima isticu se narocito pisci iz vremena humanizma i renesanse. - Fra Juraj Dragisic (Georgius Benignus de Salviatis), bosanski prognanik koji je slavohlepnim mocnicima svojega doba nudio kulturne usluge da bi mu omogucili rad. Proveo je u Hrvatskoj samo kratko vrijeme, i predavao na dubrovackoj bogoslovnoj skoli. Poznavao je izvrsno latinski i grcki i slovio kao jedan od najboljih poznavatelja hebrejskog i etiopskog u Europi. Profesor u Firenzi i Pizi, branitelj osumnjenicenog Jeronima Savonarole, zatim naslovni biskup, citavim nizom svojih djela obogatio je filozofsko-teolosku literaturu i ulijevao ponos svojim sunarodnjacima, tako da ga Damjan Benesa ne stedeci pohvale, laskavo usporedjuje sa Duns Scotom, Augustinom, Jeronimom i Ambrozijem nazivajuci ga ponosom ilirskog tla82. - Teoloski pisac i veliki propovijednik svoga doba fra Toma Ilir (1583-1669), svojim govorima zanosio je juznu Francusku, toliko da se nesluzbeno stuje kao blazeni83. Benedikt Benkovic (o. 1460 - 1522) nazvan je laskavo "eminentissimus cuiusvis disciplinae monarha"84. - Redoslijed nastavljaju Fra Mate Frce, profesor, teolog, filozof, pisac brojnih rasprava85, fra Grgur Pio Milesi86 Antun Tomaseo i mnogi drugi franjevci.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Bilo je dosta i franjevaca u domovini koji su pisali latinskim jezikom, racunajuci na citateljstvo latinskog kulturnog kruga. To su uglavnom knjige apologetskog sadrzaja. Bilo da </w:t>
      </w:r>
      <w:r w:rsidRPr="00BF5783">
        <w:rPr>
          <w:rFonts w:ascii="Times New Roman" w:eastAsia="Times New Roman" w:hAnsi="Times New Roman" w:cs="Times New Roman"/>
          <w:sz w:val="24"/>
          <w:szCs w:val="24"/>
          <w:lang w:eastAsia="hr-HR"/>
        </w:rPr>
        <w:lastRenderedPageBreak/>
        <w:t>se radilo o obrani povijesnih prava kao sto je knji</w:t>
      </w:r>
      <w:bookmarkStart w:id="0" w:name="_GoBack"/>
      <w:bookmarkEnd w:id="0"/>
      <w:r w:rsidRPr="00BF5783">
        <w:rPr>
          <w:rFonts w:ascii="Times New Roman" w:eastAsia="Times New Roman" w:hAnsi="Times New Roman" w:cs="Times New Roman"/>
          <w:sz w:val="24"/>
          <w:szCs w:val="24"/>
          <w:lang w:eastAsia="hr-HR"/>
        </w:rPr>
        <w:t xml:space="preserve">ga fra Filipa Lastrica Epitome vetustatum bilo da se radi o filozofsko- teoloskim djelima koja su se trebala predstaviti odredjenom citateljstvu. A velik dio latinskih spisa skolski su prirucnici, priredjeni za studente, od kojih su stotine ostale u rukopisu.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Ne zabacujuci potpuno latinski, kao svjetski jezik u teologiji, u novije vrijeme i hrvatski teolozi sve vise pisu hrvatskim jezikom i vece teoloske rasprave. Franjevci i tu zauzimaju znacajno mjesto. Prisjetimo se samo Markovica (1839-1910), Talije (1859- 1943), Harapina (1883-1944), Vuce (1897- 1984), do jos zivucih Sagija Bunica i drugih. </w:t>
      </w:r>
    </w:p>
    <w:p w:rsidR="00BF5783" w:rsidRPr="00BF5783" w:rsidRDefault="00BF5783" w:rsidP="00BF5783">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hr-HR"/>
        </w:rPr>
      </w:pPr>
      <w:r w:rsidRPr="00BF5783">
        <w:rPr>
          <w:rFonts w:ascii="Times New Roman" w:eastAsia="Times New Roman" w:hAnsi="Times New Roman" w:cs="Times New Roman"/>
          <w:b/>
          <w:bCs/>
          <w:kern w:val="36"/>
          <w:sz w:val="48"/>
          <w:szCs w:val="48"/>
          <w:lang w:eastAsia="hr-HR"/>
        </w:rPr>
        <w:t>* *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Zavirivsi samo letimicno u tu bogatu franjevacku knjisku djelatnost mozemo ustvrditi da je njihova knjiga imala uglavnom religiozno- prosvjetiteljsku svrhu. Glavnina franjevackih djela spada na teolosku struku: katehetsku, propovjednicku i asketsku. U njima je umjetnicki izraz tek sredstvo da se odnosno djelo dopadne citatelju i tako ga lakse pridobije za glavnu svrhu: priblizavanje Bogu. No autori i u tome katkad uspjevaju do te mjere da postaju ne samo pioniri hrvatskog stilskog izraza, kovaci i cuvari hrvatske rijeci, vec i ucitelji narastajima poslije njih87.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Franjevci su shvacali skolsko-prosvjetni rad jednakovrijednim svakom drugom radu u koji je utkana ljubav prema Bogu i covjeku. Takvo shvacanje rada, koji ih priblizava nasljedovanju Krista, koji je i sam radio svojim rukama, kako bi rekao Franjo Asiski, utjecalo je na njih da svoj rad, vrlo cesto, vrednuju skromno, pa je trebalo proci vise vremena da bi taj rad bio zapazen. Obazremo li se danas na taj rad, zapazamo da su vrlo cesto bili pioniri na mnogim podrucjima. Uz ono sto je vec spomenuto na prethodnim stranicama, o uzoj skolsko-prosvjetnoj djelatnosti, skoro nema srodnog podrucja na kome se nisu istakli.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Nije slucajno upravo u njihovu samostanu sacuvan jedan od prvih hrvatskih tekstova poznata Sibenska molitva.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Nije slucajno uz njihov samostan povezana ljekarna, od "danas postojecih, najstarija po kontinuitetu svoga rada"88.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Nije slucajno prvi dosad poznati putopis na hrvatskom jeziku napisao franjevac89.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Nije slucajno od jednog od njih, koliko je do danas poznato, potekla prva zamisao o izdavanju tjednika na hrvatskom jeziku u Zagrebu90.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Nije slucajno iz njihovih redova izisao otac starohrvatske arheologije fra Lujo Marun91.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Nije slucajno jedan od njih, fra Bernardin Skrivanic, pokrenuo prvi hrvatski katolicki dnevnik92 i nisu slucajno pokretaci danasnjeg Glasa koncila bili franjevci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Iz njihovih skola izisli su mnogi biskupi, crkveni i politicki vodje, zacetnici oslobodilackih pokreta, nacionalni preporoditelji, pisci, prirodoznanci, arheolozi, skupljaci narodnog blaga, teolozi, mistici i mucenici, pa cak i prvi hrvatski svetac. Franjevackim duhom prozeto je djelovanje i nekih hrvatskih zenskih redovnickih kongregacija koje su takodjer pridonijele razvoju hrvatskog skolstva93 Sve je to pokazatelj da su franjevacke skole, bez bucnih </w:t>
      </w:r>
      <w:r w:rsidRPr="00BF5783">
        <w:rPr>
          <w:rFonts w:ascii="Times New Roman" w:eastAsia="Times New Roman" w:hAnsi="Times New Roman" w:cs="Times New Roman"/>
          <w:sz w:val="24"/>
          <w:szCs w:val="24"/>
          <w:lang w:eastAsia="hr-HR"/>
        </w:rPr>
        <w:lastRenderedPageBreak/>
        <w:t xml:space="preserve">akademskih naslova, pruzale svojim ucenicima zivotvornu snagu duha koja je donosila plodove. </w:t>
      </w:r>
    </w:p>
    <w:p w:rsidR="00BF5783" w:rsidRPr="00BF5783" w:rsidRDefault="00BF5783" w:rsidP="00BF5783">
      <w:pPr>
        <w:spacing w:after="0"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pict>
          <v:rect id="_x0000_i1026" style="width:0;height:1.5pt" o:hralign="center" o:hrstd="t" o:hr="t" fillcolor="#a0a0a0" stroked="f"/>
        </w:pict>
      </w:r>
    </w:p>
    <w:p w:rsidR="00BF5783" w:rsidRPr="00BF5783" w:rsidRDefault="00BF5783" w:rsidP="00BF5783">
      <w:pPr>
        <w:spacing w:after="0"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pict>
          <v:rect id="_x0000_i1027" style="width:0;height:1.5pt" o:hralign="center" o:hrstd="t" o:hr="t" fillcolor="#a0a0a0" stroked="f"/>
        </w:pict>
      </w:r>
    </w:p>
    <w:p w:rsidR="00BF5783" w:rsidRPr="00BF5783" w:rsidRDefault="00BF5783" w:rsidP="00BF5783">
      <w:pPr>
        <w:spacing w:before="100" w:beforeAutospacing="1" w:after="100" w:afterAutospacing="1" w:line="240" w:lineRule="auto"/>
        <w:jc w:val="center"/>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Biljeske </w:t>
      </w:r>
    </w:p>
    <w:p w:rsidR="00BF5783" w:rsidRPr="00BF5783" w:rsidRDefault="00BF5783" w:rsidP="00BF5783">
      <w:pPr>
        <w:spacing w:beforeAutospacing="1" w:after="0" w:afterAutospacing="1" w:line="240" w:lineRule="auto"/>
        <w:outlineLvl w:val="5"/>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 Franjevci ni po svom zvanju ni ustrojstvu nemaju zadacu bavljenjem znanoscu ni svetom ni svjetovnom. O tome Franjo u svoje pravilo nije stavio nikakvih uputa. Franjevcu je po pravilu slobodan svaki posten rad, uz jedan jedini uvjet da ne izgubi duh molitve i poboznosti. O studiju u Franjevackom redu usp. J. G. BOUGEROL, "Le origini e la finalitŕ dello studio nelląOrdine francescano", Antonianum, 53 (1978) 405-422.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2 Chronologia historico legalis Seraphici Ordinis I, 525- 526. HOSKO, "Nastavna osnova filozofije i teologije u skolama hrvatskih franjevaca", Samostan Male brace u Dubrovniku, Zagreb 1985, 205.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 M. PEROJEVIC "Stjepan Tomasevic", Povijest Bosne i Hercegovine od najstarijih vremena do godine 1463, Sarajevo 1991, 556.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4 Uz brojne studije koje su o tom pisane nedostaje ipak do dana danasnjega sintetizirani pregled franjevackog skolstva. Pokusaj G. Gavranica ("Jedan pogled na skolski rad franjevaca u jugoslavenskim pokrajinama", Franjevacki vjesnik, 40 (1933), 126-136) daje tek blijedu sliku toga rada.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 J. BRATULIC, "Hrvatske pocetnice do narodnog preporoda", Prva hrvatskoglagoljska pocetnica 1527 [Pretisak], Zagreb 1983.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6 Izisla su tri izdanja: Split 1815, 1822 i Zagreb 1885.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 Autori su knjizice Mladic bosanki providjen u svojoj ucionici za prvu godinu, Split 1862.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8 Usp. J. JELENIC, Kultura i bosanski franjevci, Zagreb 1912 [Sarajevo 1990], I, 210.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9 JURISIC, Katolicka Crkva na bikovsko- neretvanskom podrucju u doba turske vladavine, Zagreb 1972, 74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10 M. CALETA, "Zoriciceva aritmetika", Kacic, 16 (1984), 94-98.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11 JELENIC, Kultura, I, 210-211.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12 BATINIC, Njekoliko priloga k bosanskoj crkvenoj povijesti, 21-22; JELENIC, Kultura, I, 212.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13 Usp. JELENIC, Kultura, I, 211-212.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14 P. CVEKAN, Krapinski franjevci, Krapina 1980, 86; F.E. Hosko, Franjevacka provincija sv. Cirila i Metoda Zagreb, Franjo medju Hrvatiuma, Zagreb 1976, 158.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15 O osnovnom skolstvu u Bosni i Hercegovini usp. V. BOGICEVIC, Istorija razvitka osnovnih skola u Bosni i Hercegovini od 1463. do 1918. godine, Sarajevo 1965; M. PAPIC, Skolstvo u Bosni i Hercegovini za vrijeme austrougarske okupacije, Sarajevo 1972. O franjevackom djelovanju u 19. st. u skolama, napose o katehiziranju djece usp. M. KARAMATIC, Krscanska izobrazba djece i mladih u Bosni u 19. stoljecu, Kacic, 14 (1982), 143- 153.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16 Usp. Fra Didak Buntic, Spomenica o 60. obljetnici spasavanja gladne djece iz Hercegovine (Ur. Didak Coric), Zagreb-Mostar 1978; A. NIKIC, "Kulturne prilike u Hercegovini zadnjih desetljeca turske vladavine (1823-1878)", Kacic 8 (1976) 193-218; ISTI, "Franjevci i sirenje prosvjete u Hercegovini", Kacic, 9 (1977) 213-230.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17 N.M. ROSCIC, "Prosvjetni rad franjevaca konventualaca u Sibeniku kroz XIX. stoljece", Kacic 14 (1982) 209-225.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18 O ulozi franjevaca u puckom opismenjavanju u Dalmaciji vidi: P. BEZINA, Pucko skolstvo i franjevci provincije presvetog otkupitelja, Split 1987.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19 Kopije dviju putovnica s imenima sesdesetak djece donosi K. C. SARIC, Suore scolastiche francescane di Cristo Re nella Regione di Roma, Roma 1989, 237-238.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20 Katolicka Crkva i Hrvati izvan domovine, Zagreb 1980.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21 J. BRKAN, "Skolovanje kandidata Provincije presv. Otkupitelja u XVIII. stoljecu", Kacic, 16 (1984), 22, b. 1.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lastRenderedPageBreak/>
        <w:t xml:space="preserve">22 FERMENDZIN, Acta Bosnae, Zagreb 1982, 28.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23 N. GREGOV, Skolovanje u Provinciji franjevaca trecoredaca glagoljasa, 2agreb 1990, 9.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24 P. RUNJE, Prema izvorima, Zagreb 1990, 173- 174.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25 O stupnjevanju franjevackih ucilista vidi bilj. 37.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26 Chronologia, I. 365.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27 J. VELNIC, "Samostan Male brace u Dubrovniku - povijesni prikaz zivota i djelatnosti", Samostan Male brace u Dubrovniku, Zagreb 1985, 142-143.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28 Naziv je upotrebljavan u citavom Franjevackom redu, usp. F. E. HOSKO, Odgoj franjevaca Provincije sv. Ladislava u razdoblju potridentske obnove, Dobri pastir, 26 (1976) 217; T. MRKONJIC, "Lukacicev boravak u Rimu", Lukacic (Zbornik radova znanstvenog skupa odrzanog u povodu 400. obljetnice rodjenja Ivana Marka Lukacica), 69-70, b. 15; J. BRKAN, "Skolovanje kandidata Provincije presv. Otkupitelja u XVIII. stoljecu", Kacic, 16 (1984), 26- 27.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29 P. CVEKAN, Franjevci u Pozegi, Pozega 1983, 157.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30 F. E. HOSKO, "Hrvatsko-primorska franjevacka provincija u zapadnoj Hrvatskoj na prijelazu iz. u 19. stoljece", Kacic, 7 (1975) 91-94.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31 F.E. HOSKO, "Franjevacka provincija sv. Cirila i Metoda Zagreb", Franjo medju Hrvatiuma, Zagreb 1976, 158.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32 P. BEZINA, Srednje skolstvo u Franjevackoj provinciji Presvetog Otkupitelja (1735- 1920), Split 1989.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33 B. J. FILILINIC, "Obnova apostolata Franjevaca konventualaca/ likovi i pothvati", Kacic, 14 (1982) 155-162. D. DRNIC, Hrvatska Provincija Franjevaca konventualaca (1559-1988), Hrvatska Provincija Franjevaca konventualaca nekad i danas, Zagreb 1989.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34 Franjevacka klasicna gimnazija u Visokom 1882- 1982,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35 Neke podatke o franjevackim gimnazijama u novije vrijeme vidi u: "Hronoloski i statisticki ulomci o srednjem skolstvu franjevaca u Jugoslaviji, Franjevacki vjesnik, 40 (1933), 146-151.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36 M. KOSOR, "Trojezicna gramatika fra Josipa Jurina" Rad HAZU, 295, Zagreb 1953, 41-65; M. KOSOR, "Zaboravljeni trojezicni rjecnici fra Josipa Jurina" Rad HAZU, 303, Zagreb, 1955, 119-210; M. Kosor, "Izvori pravopis i jezik Jurinovih rjecnika" Rad HAZU, 315, Zagreb 1957, 77-331; S. PAVIC, "Pregled latinskih gramatika bosanskih franjevaca", Franjevacka klasicna gimnazija u Visokom 1882- 1982, Visoko 1983, 78-98; B. PEZO, "Franjevci Provincije Presv. Otkupitelja pisci latinskih gramatika u XVIII. stoljecu", Kacic , XVI/1984., str. 71-75. [Recenzija: Archivum Franciscanum Historicum, 80 (1987) 291.]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37 Navodim nekoliko naslova na rukopisima franjevacke knjiznice u Makarskoj: Institutiones philosophicae [Š] concionatae iuventutique propositae a P(atre) F(ratre) Pas(chale) Jukich in Macarensi lyceo philosophiae lectore MDCCLXXIX.. - Tractatus in universam Aristotelis Physicam [Š] quadripartite propositus est a P. Fratre Ladislao Spaich actuali philosophiae lectore, [Š] in Lycaeo Aristotelico Scolastico conventus Nassicaensis [Š] 1759. - Philosophiae rudimenta. In gymnasio Urbis Veteris primum nunc dictata a P.F. Andrea Dorotich Brachiensi Provinciae SSmi Redemptoris alumno et in eodem artium lectore, - Philosophiae elementa in Aracoelitano archigymnasio nunc primo dictata a Patre F. Andrea Dorotich a Brachia, Provinciae SS. Redemptoris alumno, et in eodem artium lectore, an. 1791. Pasko Dorotic potpisuje se na jednom rukopisu kao student u arcelitanskoj gimnaziji - 34/1 Pater Fr. Paschalis ex Brachia, Provintiae Sanctissimi Redemptoris in Dalmatia filius et in Aracelitano gymnasio studens generalis, orate pro eo. (Istakao V. K)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38 Konventualska su ucilista uglavnom stupnjevana u cetiri razreda nazvana cesto i gimnazije cetvrtog, treceg, drugog i prvog razreda. Usp. T. MRKONJIC, "Lukacicev boravak u Rimu", Lukacic (Zbornik radova znanstvenog skupa odrzanog u povodu 400. obljetnice rodjenja Ivana Marka Lukacica), 69-72, b. 15-20. Ucilista u Redu male brace (opservanata) takodjer su stupnjevana u cetiri vrste ucilista: 1) ucilista humanistickih znanosti; 2) ucilista logike; 3) ucilista fizike i metafizike; 4) teoloska ucilista na kojima se predavala dogmatika, Sveto pismo, pravo i moralka.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39 Tada bi prema Vaninu u Zadru bilo podignuto generalno uciliste II. reda. Zanimljivo je da se Vanino temelji na franjevackim autorima a franjevci opet na Vaninu. Cini mi se vjerojatnijom pretpostavka da je tada u Zadru uspostavljen provincijski studij koji je ovisio o upravi Provincije. Da je studij u XIII. stoljecu zaista postojao imamo dokaz u dokumentu koji govori o fra Hugolinu Arpineliju koji je bio lektor u Zadru (T. SMICIKLAS, Diplomaticki zbornik, VIII, Zagreb 1910, 15; M. VANINO, "Teologija u Hrvata", Croatia Sacra, 11-12 (1943), 200; J. VELNIC, "Samostan sv. Frane u Zadru, povijesni prikaz njegova zivota i djelatnosti", Samostan sv. Frane u Zadru, Zadar 1980, 73-75.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40 M. BRLEK- M. SIKIC, "Teoloski studij u samostanu Male brace u Dubrovniku", Samostan Male Brace u Dubrovniku, Zagreb 1985, 188- 190.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41 Kratki opceniti pregled razvitka filozofije vidi u: J. T. HARAPIN, "Razvitak filozofije kod Hrvata", Croatia Sacra, 11-12 (1943), 153-172.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42 Chronologia, I, 400-401.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lastRenderedPageBreak/>
        <w:t xml:space="preserve">43 Potpuni naslov na latinskom glasi: Reformatio studiorum Ord. Fratrum Min. Con. Sancti Francisci a Reverendissimo P. magistro F. Iacobo Bagnacabbalensi eiusdem Ord. Ministro generali ordinata, Perusiae 1620.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44 Chronologia, III/I, 49A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45 Chronologia, III/I, 267A; Usp. F. E. HOSKO, "Nastavna osnova filozofije i teologije u skolama hrvatskih franjevaca", Samostan Male Brace u Dubrovniku, Zagreb 1985, 205-206.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46 M. BRLEK, Conventus S. Francisci Ragusii (Dubrovnik7 historica lineamenta", Miscellanea Melchior de Pobladura I, Romae 1964, 428. [Navedeno prema: J. Brkan, Ląorganizzazione scolastica della Provincia del SS. Redentore in Dalmazia nel Settecento, dissertatio ad lauream in iure canonico Roma 1979. (rukopis kod autora), str. 36. Zanimljivo da se u Kasnijem gore navedenom Brlek- Sikicevom clanku ne spominje ovaj podatak.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47 M. OREB, Zasluzni clanovi hrvatske Provincije sv. Jeronima franjevaca konventualaca od njezina postanka do nasih dana, Split 1973, 187.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48 Chronologia, I, 88.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49 L. WADING, Annales Minorum, 1462; SEBASTIANUS A RAGUSIO (Slade, Dolci), Monumenta historica Provinciae Rhacusinae Ordinis Minorum S. P. N. Francisci notis criticis et chronologicis perpetuo illustrata [. . .]. Neapoli, 1746, 37; J. VELNIC, "Samostan Male brace u Dubrovniku - povijesni prikaz zivota i djelatnosti", Samostan Male Brace u Dubrovniku, Zagreb 1985, 142; M. BRLEK- M. SIKIC, "Teoloski studij", 188.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50 Chronologia, I, 263B, 365B, 525B; F. E. HOSKO, "Nastavna osnova", 210.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51 CVEKAN, Krapinski franjevci, 83-84.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52 P. BEZINA, Studij filozofije u Franjevackoj provinciji Presvetog Otkupitelja, Split 1992.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53 P. CVEKAN, Franjevci u Abinim Nasicama, Nasice 1981, 151-155.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54 P. CVEKAN, Franjevci u Iloku, Ilok 1986, 164- 166.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55 O nekim od tih spisa usp. V. KAPITANOVIC "Testi scotisti d'insegnamento filosofico-teologico nella Provincia del santissimo Redentore in Croazia nei secoli XVII e XVIII", Antonianum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56 A. BAZALA, "Kaciceva "Elementa peripatetica"", Prilozi za istrazivanje hrvatske filozofske bastine, 2 (1976) sv. 3-4, 201. Za ostalu literaturu usp. J. SOLDO, "Djelovanje franjevaca Provincije presvetog Otkupitelja kroz 250 godina (1735.- 1985.)", Kacic, 17 (1985) 258.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57 Chronologia, I, 88; M. BRLEK- M. SIKIC, "Teoloski studij", 185.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58 kako se meze vidjeti iz oporuke zadaranina Krsevana de Varicassis. RUNJE, Prema izvorima, 51.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59 Chronologia, I, 525.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60 Cap. Gen. Romae, 1723, Romae 1730, n. 66. str. 52.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61 J. VELNIC, "Samostan Male brace", 142; M. Brlek- M. Sikic, "Teoloski studij", 190.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62 E. HOSKO, "Franjevacka provincija sv. Cirila i Metoda Zagreb", Franjo medju Hrvatima, 158.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63 O makarskoj bogosloviji usp. J. BRKAN, "Povijesni pregled djelovanja Franjevacke visoke bogoslovije u Makarskoj", Franjevacka visoka bogoslovija u Makarskoj 250. obljetnica osnivanja i rada, 1736.-1986., 83-99.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64 F. E. HOSKO, "Prosvjetno i kulturno djelovanje bosanskih i hrvatskih franjevaca tijekom 18. stoljeca, u Budimu", Nova et vetera, 28 (1978), 113- 179.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65 Osnovano kao filozofsko uciliste 1699. Ucilista u Dubrovniku i Sibeniku nadzivjela su reformu franjevackog skolstva iz 1905. i djelovala kao samostalna privatna bogoslovna ucilista. Sibensko bogoslovno uciliste se 1911. spojilo s makarskim, a dubrovacko je poslije 1924. nekoliko puta prestajalo s radom i ponovno pokretano.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66 Osnovano kao provincijsko 1724. Usp. F. E. HOSKO, "Dvije osjecke visoke skole u 18. stoljecu", Kacic 8 (1976) 135-191; 10 (1978), 127- 173; 11 (1979), 317-342.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67 Chronologia, I, 526.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lastRenderedPageBreak/>
        <w:t xml:space="preserve">68 Chronologia, III/1, 267A. Oktavijan Spader Jankovic koji je svoj prirucnik objavio u Rimu 1693. Bio je profesor u Rimu, Perudji i Bologni, a kasnije rapski i potom asiski biskup. U hrvatsku literaturu Hosko je uveo, vjerojatno daktilografskom pogreskom, zabunu nazvavsi ga Zanatino, umjesto ispravnog talijanskog oblika Zaratino (Zadranin). Tu je pogresku sâm Hosko kasnije slijedio a odatle se prosirila i kod drugih autora pa ga i oni nazivaju Zanatino i ne sluteci da se radi o hrvatskom franjevcu. Usp. HOSKO, "Organizacija filozofske i teoloske nastave na visokim skolama Provincije sv. Ladislava u razdoblju potridentske obnove", Kacic 6 (1974) 57. HOSKO, "Nastavna osnova", 211; BRKAN, "Skolovanje", 41.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69 "Elenchus tractatuum et quaestionum quae in nostris scholis singulis quadrienniis iuxta mentem Subtilissimi Doctoris Ioannis Duns Scoti reverendissimus Pater Clemens a Panormo minister generalis omnibus sacrae theologiae lectoribus generalibus mandat perlegensas, [Romae 1757]"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70 Usp. A. CRNICA, Uredba o rangu rimokatolickih bogoslovnih skola s tumacem, Sibenik 1940.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71 Usp. T. MRKONJIC, "Lukacicev boravak u Rimu", Lukacic (Zbornik radova znanstvenog skupa odrzanog u povodu 400. obljetnice rodjenja Ivana Marka Lukacica), 70-73, b. 16-21.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72 U nedostatku pravne literature (u ovim ratnim uvjetima) o ustrojstvu studija kod franjevaca konventualaca navodim biljesku Ljudevita Maracica: "Vrijeme studija, dakle, trajalo je devet godina, a za one koji su htjeli postici doktorat, cak dvanaest godina. Oni koji su tezili da postignu tzv. "Paternitas Provinciae", morali su jos dvanaest godina predavati u gimnaziji [visokom ucilistu, moja opaska] i kolegiju i tek nakon toga studija i prakse mogao se postici naslov "Magister Ordinis". Lj. MARACIC, Franjevci konventualci u Istri, Pazin 1992, 60-61, b. 58.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73 Chronologia, III, 240-241.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74 Chronologia, III, 152. O akademskim naslovima u franjevackom redu usp. L. Spätling, I titoli accademici nelląOrdine, Pontificium Athenaeum Antonianum ab origine ad praesens, Roma 1970. 22-29. O postizanju naslova lektora u Provinciji Presv. Otkupitelja v. J. BRKAN, Ląorganizzazione scolastica della Provincia del SS. Redentore in Dalmazia nel Settecento, Roma 1982.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75 BRKAN, Ląorganizzazione, 68.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76 Marijan Zugaj obradio je za Hrvatski franjevacki leksikon preko 200 biskupa koji su zivjeli prije 1517 ili su poslije te godine pripadali samo konventualskom ogranku Franjevackog reda. Prvi svezak Leksikona bi pocetkom slijedece godine trebao izici iz tiska.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77 Kratki opci pregled bogoslovne knjizevnosti vidi kod I. GOLUB, Pregled hrvatske bogoslovne knjizevnosti, Zagreb 1967.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78 Usp. S. IVANCIC, Povjestne crte o Samostanskom III. redu sv. Oca Franje po Dalmaciji Kvarneru i Istri i poraba glagoljice u istoj redodrzavi, Zadar 1910.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79 J. FUCAK, Sest stoljeca hrvatskog lekcionara u sklopu jedanaest stoljeca hrvatskog glagoljastva, Zagreb 1975.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80 Od ostalih navodim skracenim naslovima: Istinu katolicansku fra Antuna Bacica (Budim, 1732), Cvitak pokornih fra Simuna Mecica (Budim 1736), dva katekizma fra Inocenta Grgica (Nauk krscanski kratak, Venecija 1745. i Nauk krscanski obilan, Venecija 1750), vec spomenuti katekizam Stjepana Badrica, Dusu cuvajuce pohodjenje fra Jerolima Lipovcica (Budim 1750), Jezgra istumacenja fra Frane Matica (Venecija 1752), Cvit mirlisni fra Luke Vladimirovica (Venecija , 1771), Odą uza me fra Filipa Lastrica (Venecija , 1765), Satir </w:t>
      </w:r>
      <w:r w:rsidRPr="00BF5783">
        <w:rPr>
          <w:rFonts w:ascii="Times New Roman" w:eastAsia="Times New Roman" w:hAnsi="Times New Roman" w:cs="Times New Roman"/>
          <w:b/>
          <w:bCs/>
          <w:sz w:val="15"/>
          <w:szCs w:val="15"/>
          <w:lang w:eastAsia="hr-HR"/>
        </w:rPr>
        <w:softHyphen/>
        <w:t xml:space="preserve">ure Rapica (Pesta, 1766), Nauk krscanski fra Antuna Juranica, Ogledalo fra Emerika Pavica (Budim 1759), Pocetak slovstva biskupa fra Augustina Miletica (Split 1815) Pregled tih katehizamskih prirucnika obradio je F. E. HOSKO, Negdasnji hrvatski katekizmi, Zagreb 1985.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81 Potpuni naslov glasi: Istomacenie nauka karstjanskoga za korist duhovnii pastira i bogogliubnii dusca sastavglieno i na svitlost dato po F(ra) I(vanu) A(ntunu) B(omanu) Reda Male bratje od obsluxegna s. o. Franceska. U Mlezi, Po Ivanu Costantinu, 1797. - VIII + 192 str. 16,5 cm. Emanuel Hosko, sudeci prema stilu pisanja, mislio je da je iskljucena mogucnost da je autor pripadao Provinciji presv. Otkupitelja i da ga treba traziti medju dubrovackim ili zadarskim franjevcima. (Hosko, Negdasnji hrvatski katekizmi, 108-109, posebno bilj. 14.) Ni autor Bomanova zivotopisa u Hrvatskom biografskom leksikonu ne zna nista o ovom katekizmu. Primjerak tog katekizma sacuvan u franjevackoj knjiznici u Makarskoj [Sign 2275] razrijesava "naslovno" autorstvo te knjizice jer je nekadasnji njezin vlasnik fra Bartol Antunovic zapisao, u Veneciji 1797., na str. IV te knjizice : "Ovu dotrinu dade mi gnezin isti autor O[tac] P[ostovani] Fra Antun Boman jer sam ja pomoga slagat". Nisam prucavao Bomanov stil pisanja, ali ako je Hosko dobro zapazio da on ne pripada podrucju Provincije Presv. Otkupitelja u kojoj je Boman studirao, moglo bi se postaviti pitanje tko je pravi autor tog katekizma, tim vise sto je Boman vec poznat kao prisvajatelj tudjih djela.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82 O Dragisicu je objavio doktorsku raspravu F.S. CAVAR, Giorgio Benigno Salviati, O.F.M.Conv. (Juraj Dragisic, c. 1444-1520)., profilo bio- bibliografico, Roam 1977.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83 O tom hrvatskom franjevcu u inozemstvu je pisano veoma mnogo, ovdje navodim samo najnoviji izvadak iz doktorske radnje M.F. Godfroy, pod naslovom "Le prédicateur franciscain Thomas Illyricus a Toulouse (Novembre 1518 - may 1519)", objavljen u: Annales du Midi, 97 (1985) 101-114.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84 O njemu vidi literaturu u Hrvatskom biografskom leksikonu I, 658-659 i M. BRIDA, ""Navigium Beatae Mariae Virginis" de Benedikt Benkovic" De cultu Mariano saeculo XVI, vol. IV, Romae 1983, 35-47.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85 N. ROSCIC, "Matteo Frce (Ferkic, Ferchius) un grande scotista croato (1583-1669)", Studia mediaevalia et mariologica P. Carolo Balic OFM septuagesimum explenti annum dicata, Roma 1971, 377-402.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lastRenderedPageBreak/>
        <w:t xml:space="preserve">86 M. OREB, Zasluzni clanovi, 202.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87 Iznikli iz naroda i odgajani za narod, oni su uvijek imali na srcu duhovnu kulturu naroda kako je za razdoblje prosvjetiteljstva napisao o franjevcima talijanski slavist Arturo Cronia: Bila je to, naravno, kultura na religioznoj osnovi, koja je u zivom stokavsko- ikavskom govornom jeziku djelovala duboko, bilo medju masama, s puckim i laganim tekstovima molitava, poboznosti i razmatranja, bilo u skolskim i samostanskim krugovima, s uputama za novake, zbirkama propovijedi, s crkvenem uredbama, gramatikama, povijesnim zbornicima itd. A. CRONIA, Storia della letteratura Serbo-croata, Milano 1956, 123.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88 J. VELNIC, "Ljekarna Male brace", Samostan Male brace u Dubrovniku, Zagreb 1985, 776. Rad franjevaca kao ljekarnika u nizim drustvenim slojevima opcenito je bio rasiren. Bili su takodjer i pisci brojnih ljekarusa. usp. J. ROMANO, Jugoslavenska bibliografgija lekarusa i narodnih medicinskih rukopisa, Beograd 1973; M. Karamatic, "Uloga franjevaca u povijesti bosanskohercegovackog zdravstva", Croatica Cristiana Periodica, 8 (1984), 13, 61-74.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89 Usp. I. PEDERIN, "Prvi hrvatski putopis fra Jakova Pletikose", Kacic, 16 (1984) 146.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90 Prijedlog je 6. III. 1810. uputio caru Franji fra Andrija Dorotic, ali je banski namjesnik biskup Vrhovac 23. ozujka, na carevo trazenje sto on misli o Doroticevu prijedlogu, odgovorio da drzi kako jos nije prikladno vrijeme za izdavanje takve novine.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91 Usp. K. JURISIC, Fra Lujo Marun - osnivac starohrvatske arheologije, Split 1979.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92 Z.T. TENSEK, "Udio Bernardina Skrivanica u hrvatskom katolickom pokretu", Kacic, 9 (1977) 293- 302. </w:t>
      </w:r>
    </w:p>
    <w:p w:rsidR="00BF5783" w:rsidRPr="00BF5783" w:rsidRDefault="00BF5783" w:rsidP="00BF5783">
      <w:pPr>
        <w:spacing w:before="100" w:beforeAutospacing="1" w:after="100" w:afterAutospacing="1" w:line="240" w:lineRule="auto"/>
        <w:outlineLvl w:val="6"/>
        <w:rPr>
          <w:rFonts w:ascii="Times New Roman" w:eastAsia="Times New Roman" w:hAnsi="Times New Roman" w:cs="Times New Roman"/>
          <w:b/>
          <w:bCs/>
          <w:sz w:val="15"/>
          <w:szCs w:val="15"/>
          <w:lang w:eastAsia="hr-HR"/>
        </w:rPr>
      </w:pPr>
      <w:r w:rsidRPr="00BF5783">
        <w:rPr>
          <w:rFonts w:ascii="Times New Roman" w:eastAsia="Times New Roman" w:hAnsi="Times New Roman" w:cs="Times New Roman"/>
          <w:b/>
          <w:bCs/>
          <w:sz w:val="15"/>
          <w:szCs w:val="15"/>
          <w:lang w:eastAsia="hr-HR"/>
        </w:rPr>
        <w:t xml:space="preserve">93 Usp. o tome clanak B. Natalije Palac u ovom zborniku. </w:t>
      </w:r>
    </w:p>
    <w:p w:rsidR="00BF5783" w:rsidRPr="00BF5783" w:rsidRDefault="00BF5783" w:rsidP="00BF5783">
      <w:pPr>
        <w:spacing w:after="0"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pict>
          <v:rect id="_x0000_i1028" style="width:0;height:1.5pt" o:hralign="center" o:hrstd="t" o:hr="t" fillcolor="#a0a0a0" stroked="f"/>
        </w:pict>
      </w:r>
    </w:p>
    <w:p w:rsidR="00BF5783" w:rsidRPr="00BF5783" w:rsidRDefault="00BF5783" w:rsidP="00BF5783">
      <w:pPr>
        <w:spacing w:before="100" w:beforeAutospacing="1" w:after="100" w:afterAutospacing="1" w:line="240" w:lineRule="auto"/>
        <w:jc w:val="center"/>
        <w:rPr>
          <w:rFonts w:ascii="Times New Roman" w:eastAsia="Times New Roman" w:hAnsi="Times New Roman" w:cs="Times New Roman"/>
          <w:sz w:val="24"/>
          <w:szCs w:val="24"/>
          <w:lang w:eastAsia="hr-HR"/>
        </w:rPr>
      </w:pPr>
      <w:bookmarkStart w:id="1" w:name="łFRANZISKANER˛"/>
      <w:r w:rsidRPr="00BF5783">
        <w:rPr>
          <w:rFonts w:ascii="Times New Roman" w:eastAsia="Times New Roman" w:hAnsi="Times New Roman" w:cs="Times New Roman"/>
          <w:b/>
          <w:bCs/>
          <w:color w:val="0B00E0"/>
          <w:sz w:val="24"/>
          <w:szCs w:val="24"/>
          <w:lang w:eastAsia="hr-HR"/>
        </w:rPr>
        <w:t xml:space="preserve">DIE FRANZISKANER IM KROATISCHEN VOLK </w:t>
      </w:r>
      <w:bookmarkEnd w:id="1"/>
      <w:r w:rsidRPr="00BF5783">
        <w:rPr>
          <w:rFonts w:ascii="Times New Roman" w:eastAsia="Times New Roman" w:hAnsi="Times New Roman" w:cs="Times New Roman"/>
          <w:b/>
          <w:bCs/>
          <w:color w:val="0B00E0"/>
          <w:sz w:val="24"/>
          <w:szCs w:val="24"/>
          <w:lang w:eastAsia="hr-HR"/>
        </w:rPr>
        <w:br/>
        <w:t xml:space="preserve">UND DEREN BILDUNGSWIRKUNG </w:t>
      </w:r>
    </w:p>
    <w:p w:rsidR="00BF5783" w:rsidRPr="00BF5783" w:rsidRDefault="00BF5783" w:rsidP="00BF578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BF5783">
        <w:rPr>
          <w:rFonts w:ascii="Times New Roman" w:eastAsia="Times New Roman" w:hAnsi="Times New Roman" w:cs="Times New Roman"/>
          <w:color w:val="0B00E0"/>
          <w:sz w:val="24"/>
          <w:szCs w:val="24"/>
          <w:lang w:eastAsia="hr-HR"/>
        </w:rPr>
        <w:t xml:space="preserve">Zusammenfassung </w: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color w:val="0000FF"/>
          <w:sz w:val="24"/>
          <w:szCs w:val="24"/>
          <w:lang w:eastAsia="hr-HR"/>
        </w:rPr>
        <w:t xml:space="preserve">In den letzten Jahrhunderten sind die Franziskaner der zahlreichste Kirchenorden in den kroatischen Gebieten. Neben ihrer evangelisierenden und caritativen Arbeit haben sie auch auf dem Schul- und Bildungsgebiet viel geleistet. Neben den Schulen fur Heranbildung der Mitglieder des eigenen Ordens - von denen jene in Dubrovnik, Sibenik und Osijek Generallehranstalten des I. Franziskanerordens waren, die international anerkannte Lektoren heranbildeten (mit dem Iubilatio-Gradus, der rechtsmäßig einem Doktorat gleichkam) - gründeten sie separat Grund- und Mittelschulen fur Laien. Der Verfasser der ersten kroatischen Fibel war wahrscheinlich ein Franziskaner. Die Franziskaner verfaßten zahlreiche Schulbücher, Abc-Bücher (Abecedarien), Katechismen, Grammatiken, Wörterbücher, philosophische und theologische lehrbücher und zahlreiche Texte für Ausbildung von breiten Volksmassen. Aus den franziskanischen Schulen kamen viele Bischöfe, Politischen- und Kirchenführer, Urheber von Befreiungsbewegungen, Nationalreformatoren, Schriftsteller, Naturwissenschaftler, Archäologen, Sammler von Volksschatzen, Theologen, Mystiker und Martyrer. Auch der erste kroatische Heilige war Franziskaner. </w:t>
      </w:r>
    </w:p>
    <w:p w:rsidR="00BF5783" w:rsidRPr="00BF5783" w:rsidRDefault="00BF5783" w:rsidP="00BF5783">
      <w:pPr>
        <w:spacing w:after="0"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pict>
          <v:rect id="_x0000_i1029" style="width:0;height:1.5pt" o:hralign="center" o:hrstd="t" o:hr="t" fillcolor="#a0a0a0" stroked="f"/>
        </w:pict>
      </w:r>
    </w:p>
    <w:p w:rsidR="00BF5783" w:rsidRPr="00BF5783" w:rsidRDefault="00BF5783" w:rsidP="00BF5783">
      <w:pPr>
        <w:spacing w:before="100" w:beforeAutospacing="1" w:after="100" w:afterAutospacing="1" w:line="240" w:lineRule="auto"/>
        <w:rPr>
          <w:rFonts w:ascii="Times New Roman" w:eastAsia="Times New Roman" w:hAnsi="Times New Roman" w:cs="Times New Roman"/>
          <w:sz w:val="24"/>
          <w:szCs w:val="24"/>
          <w:lang w:eastAsia="hr-HR"/>
        </w:rPr>
      </w:pPr>
      <w:r w:rsidRPr="00BF5783">
        <w:rPr>
          <w:rFonts w:ascii="Times New Roman" w:eastAsia="Times New Roman" w:hAnsi="Times New Roman" w:cs="Times New Roman"/>
          <w:sz w:val="24"/>
          <w:szCs w:val="24"/>
          <w:lang w:eastAsia="hr-HR"/>
        </w:rPr>
        <w:t xml:space="preserve">Stranice odrzava: </w:t>
      </w:r>
      <w:r w:rsidRPr="00BF5783">
        <w:rPr>
          <w:rFonts w:ascii="Times New Roman" w:eastAsia="Times New Roman" w:hAnsi="Times New Roman" w:cs="Times New Roman"/>
          <w:b/>
          <w:bCs/>
          <w:sz w:val="24"/>
          <w:szCs w:val="24"/>
          <w:lang w:eastAsia="hr-HR"/>
        </w:rPr>
        <w:t>Franjevacka teologija u Makarskoj.</w:t>
      </w:r>
      <w:r w:rsidRPr="00BF5783">
        <w:rPr>
          <w:rFonts w:ascii="Times New Roman" w:eastAsia="Times New Roman" w:hAnsi="Times New Roman" w:cs="Times New Roman"/>
          <w:sz w:val="24"/>
          <w:szCs w:val="24"/>
          <w:lang w:eastAsia="hr-HR"/>
        </w:rPr>
        <w:t xml:space="preserve"> </w:t>
      </w:r>
      <w:r w:rsidRPr="00BF5783">
        <w:rPr>
          <w:rFonts w:ascii="Times New Roman" w:eastAsia="Times New Roman" w:hAnsi="Times New Roman" w:cs="Times New Roman"/>
          <w:sz w:val="24"/>
          <w:szCs w:val="24"/>
          <w:lang w:eastAsia="hr-HR"/>
        </w:rPr>
        <w:br/>
        <w:t xml:space="preserve">Copyright ©: </w:t>
      </w:r>
      <w:hyperlink r:id="rId5" w:history="1">
        <w:r w:rsidRPr="00BF5783">
          <w:rPr>
            <w:rFonts w:ascii="Times New Roman" w:eastAsia="Times New Roman" w:hAnsi="Times New Roman" w:cs="Times New Roman"/>
            <w:color w:val="0000FF"/>
            <w:sz w:val="24"/>
            <w:szCs w:val="24"/>
            <w:u w:val="single"/>
            <w:lang w:eastAsia="hr-HR"/>
          </w:rPr>
          <w:t xml:space="preserve">fra Vicko Kapitanovic </w:t>
        </w:r>
      </w:hyperlink>
      <w:r w:rsidRPr="00BF5783">
        <w:rPr>
          <w:rFonts w:ascii="Times New Roman" w:eastAsia="Times New Roman" w:hAnsi="Times New Roman" w:cs="Times New Roman"/>
          <w:sz w:val="24"/>
          <w:szCs w:val="24"/>
          <w:lang w:eastAsia="hr-HR"/>
        </w:rPr>
        <w:br/>
        <w:t xml:space="preserve">Posljednja izmjena: 9. listopada 1997. </w:t>
      </w:r>
    </w:p>
    <w:p w:rsidR="00F66A4A" w:rsidRDefault="00F66A4A"/>
    <w:sectPr w:rsidR="00F66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83"/>
    <w:rsid w:val="00BF5783"/>
    <w:rsid w:val="00F66A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F5783"/>
    <w:pPr>
      <w:spacing w:before="100" w:beforeAutospacing="1" w:after="100" w:afterAutospacing="1" w:line="240" w:lineRule="auto"/>
      <w:outlineLvl w:val="5"/>
    </w:pPr>
    <w:rPr>
      <w:rFonts w:ascii="Times New Roman" w:eastAsia="Times New Roman" w:hAnsi="Times New Roman" w:cs="Times New Roman"/>
      <w:b/>
      <w:bCs/>
      <w:sz w:val="15"/>
      <w:szCs w:val="15"/>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F5783"/>
    <w:rPr>
      <w:rFonts w:ascii="Times New Roman" w:eastAsia="Times New Roman" w:hAnsi="Times New Roman" w:cs="Times New Roman"/>
      <w:b/>
      <w:bCs/>
      <w:sz w:val="15"/>
      <w:szCs w:val="15"/>
      <w:lang w:eastAsia="hr-HR"/>
    </w:rPr>
  </w:style>
  <w:style w:type="paragraph" w:styleId="NormalWeb">
    <w:name w:val="Normal (Web)"/>
    <w:basedOn w:val="Normal"/>
    <w:uiPriority w:val="99"/>
    <w:semiHidden/>
    <w:unhideWhenUsed/>
    <w:rsid w:val="00BF578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BF57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F5783"/>
    <w:pPr>
      <w:spacing w:before="100" w:beforeAutospacing="1" w:after="100" w:afterAutospacing="1" w:line="240" w:lineRule="auto"/>
      <w:outlineLvl w:val="5"/>
    </w:pPr>
    <w:rPr>
      <w:rFonts w:ascii="Times New Roman" w:eastAsia="Times New Roman" w:hAnsi="Times New Roman" w:cs="Times New Roman"/>
      <w:b/>
      <w:bCs/>
      <w:sz w:val="15"/>
      <w:szCs w:val="15"/>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F5783"/>
    <w:rPr>
      <w:rFonts w:ascii="Times New Roman" w:eastAsia="Times New Roman" w:hAnsi="Times New Roman" w:cs="Times New Roman"/>
      <w:b/>
      <w:bCs/>
      <w:sz w:val="15"/>
      <w:szCs w:val="15"/>
      <w:lang w:eastAsia="hr-HR"/>
    </w:rPr>
  </w:style>
  <w:style w:type="paragraph" w:styleId="NormalWeb">
    <w:name w:val="Normal (Web)"/>
    <w:basedOn w:val="Normal"/>
    <w:uiPriority w:val="99"/>
    <w:semiHidden/>
    <w:unhideWhenUsed/>
    <w:rsid w:val="00BF578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BF5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www.carnet.hr/ofm/%22mailto:Vicko.Kapitanovic@pub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10887</Words>
  <Characters>62060</Characters>
  <Application>Microsoft Office Word</Application>
  <DocSecurity>0</DocSecurity>
  <Lines>517</Lines>
  <Paragraphs>145</Paragraphs>
  <ScaleCrop>false</ScaleCrop>
  <Company/>
  <LinksUpToDate>false</LinksUpToDate>
  <CharactersWithSpaces>72802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Marinko</dc:creator>
  <cp:lastModifiedBy>Marinko</cp:lastModifiedBy>
  <cp:revision>2</cp:revision>
  <dcterms:created xsi:type="dcterms:W3CDTF">2015-12-29T19:25:00Z</dcterms:created>
  <dcterms:modified xsi:type="dcterms:W3CDTF">2015-12-29T19:25:00Z</dcterms:modified>
</cp:coreProperties>
</file>